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53368056" w:rsidR="002C7784" w:rsidRPr="008977D2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6CE64EC3" w:rsidR="002C7784" w:rsidRPr="00A969C9" w:rsidRDefault="00EF57D0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>43</w:t>
            </w:r>
          </w:p>
        </w:tc>
      </w:tr>
      <w:tr w:rsidR="002C7784" w:rsidRPr="00010CE4" w14:paraId="406C87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037273F9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A20ED5" w:rsidRPr="00010CE4" w14:paraId="7C4ECB2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03491FF4" w:rsidR="00A20ED5" w:rsidRPr="002B4FDA" w:rsidRDefault="0057092F" w:rsidP="00A20ED5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Човек ствара</w:t>
            </w:r>
          </w:p>
        </w:tc>
      </w:tr>
      <w:tr w:rsidR="00A20ED5" w:rsidRPr="00010CE4" w14:paraId="331103FD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1F984D86" w:rsidR="00A20ED5" w:rsidRPr="00601E9E" w:rsidRDefault="00601E9E" w:rsidP="00A20ED5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Производи људског рада</w:t>
            </w:r>
          </w:p>
        </w:tc>
      </w:tr>
      <w:tr w:rsidR="00A20ED5" w:rsidRPr="00010CE4" w14:paraId="6775057B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1A9E1252" w:rsidR="00A20ED5" w:rsidRPr="00010CE4" w:rsidRDefault="00601E9E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A20ED5" w:rsidRPr="00862370" w14:paraId="2EEB0759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094AB82C" w:rsidR="00A20ED5" w:rsidRPr="00010CE4" w:rsidRDefault="00CA2D60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индивидуални, групни, рад у пару</w:t>
            </w:r>
          </w:p>
        </w:tc>
      </w:tr>
      <w:tr w:rsidR="00A20ED5" w:rsidRPr="00862370" w14:paraId="66137E80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3BCA2042" w:rsidR="00A20ED5" w:rsidRPr="007C2FB0" w:rsidRDefault="00CA2D60" w:rsidP="00A20ED5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A20ED5">
              <w:rPr>
                <w:lang w:val="sr-Cyrl-RS"/>
              </w:rPr>
              <w:t>етода разговора, метода рада на тексту, илустративна метода</w:t>
            </w:r>
            <w:r w:rsidR="000B2AD9">
              <w:rPr>
                <w:lang w:val="sr-Cyrl-RS"/>
              </w:rPr>
              <w:t>, игровна метода</w:t>
            </w:r>
          </w:p>
        </w:tc>
      </w:tr>
      <w:tr w:rsidR="00A20ED5" w:rsidRPr="00862370" w14:paraId="73B44D9C" w14:textId="77777777" w:rsidTr="00AB1C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09AE4617" w:rsidR="00A20ED5" w:rsidRPr="00A20ED5" w:rsidRDefault="00A20ED5" w:rsidP="00A20ED5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E52DB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2.</w:t>
            </w:r>
            <w:r w:rsidR="004C5527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E52DBC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E52DB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мултимедијални </w:t>
            </w:r>
            <w:r w:rsidR="00CA2D60">
              <w:rPr>
                <w:rFonts w:ascii="Times New Roman" w:hAnsi="Times New Roman"/>
                <w:sz w:val="24"/>
                <w:szCs w:val="24"/>
                <w:lang w:val="sr-Cyrl-RS"/>
              </w:rPr>
              <w:t>PDF</w:t>
            </w:r>
            <w:r w:rsidR="00E52DB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A20ED5" w:rsidRPr="00862370" w14:paraId="6E551796" w14:textId="77777777" w:rsidTr="00AB1C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A20ED5" w:rsidRPr="00010CE4" w:rsidRDefault="00A20ED5" w:rsidP="00A20ED5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0E95AA1D" w:rsidR="00A20ED5" w:rsidRPr="00A20ED5" w:rsidRDefault="00601E9E" w:rsidP="00CA2D60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Стицање знања о производима људског рада.</w:t>
            </w:r>
          </w:p>
        </w:tc>
      </w:tr>
      <w:tr w:rsidR="00A20ED5" w:rsidRPr="00862370" w14:paraId="276D22B5" w14:textId="77777777" w:rsidTr="00AB1C9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A20ED5" w:rsidRPr="00781D7C" w:rsidRDefault="00A20ED5" w:rsidP="00A20ED5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781D7C">
              <w:rPr>
                <w:color w:val="1F1E21"/>
                <w:lang w:val="ru-RU"/>
              </w:rPr>
              <w:t xml:space="preserve"> да:</w:t>
            </w:r>
          </w:p>
          <w:p w14:paraId="773928F6" w14:textId="6781181B" w:rsidR="00A20ED5" w:rsidRDefault="00CA2D60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</w:t>
            </w:r>
            <w:r w:rsidR="00601E9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менуј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е</w:t>
            </w:r>
            <w:r w:rsidR="00601E9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производе људског рада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11DB98CD" w14:textId="6F3DA53F" w:rsidR="008B246C" w:rsidRDefault="00CA2D60" w:rsidP="00A20ED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601E9E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репозна сличности и разлике између предмета и материјала од којих су направљени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66F90315" w:rsidR="008C01F3" w:rsidRPr="000B2AD9" w:rsidRDefault="00CA2D60" w:rsidP="000B2AD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8C01F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ронађе нову намену коришћеним предметима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20ED5" w:rsidRPr="00862370" w14:paraId="2D422AA8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2B569477" w:rsidR="00E52DBC" w:rsidRPr="00010CE4" w:rsidRDefault="00CA2D60" w:rsidP="00CA2D6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A20E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учење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E52DB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комуникативна компетенција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E52DB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сарадњу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E52DBC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дигитална компетенција</w:t>
            </w:r>
          </w:p>
        </w:tc>
      </w:tr>
      <w:tr w:rsidR="00A20ED5" w:rsidRPr="00010CE4" w14:paraId="7EA80E0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5F878111" w:rsidR="00A20ED5" w:rsidRPr="00010CE4" w:rsidRDefault="00CA2D60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0B2AD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роизводи људског рада</w:t>
            </w:r>
          </w:p>
        </w:tc>
      </w:tr>
      <w:tr w:rsidR="00A20ED5" w:rsidRPr="00862370" w14:paraId="595DA74E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395D6EFF" w:rsidR="00A20ED5" w:rsidRPr="00CA2D60" w:rsidRDefault="00E52DBC" w:rsidP="00A20ED5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CA2D60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0ED5" w:rsidRPr="00CA2D60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рпски језик, ликовна култура</w:t>
            </w:r>
            <w:r w:rsidR="008977D2" w:rsidRPr="00CA2D60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, </w:t>
            </w:r>
            <w:r w:rsidR="002B4FDA" w:rsidRPr="00CA2D60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грађанско васпитање</w:t>
            </w:r>
          </w:p>
        </w:tc>
      </w:tr>
      <w:tr w:rsidR="00A20ED5" w:rsidRPr="00862370" w14:paraId="7FF0E6F4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6C6F487B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787CB1E0" w:rsidR="00A20ED5" w:rsidRPr="00120E79" w:rsidRDefault="00E52DBC" w:rsidP="00A20ED5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 w:rsidRPr="00E52DBC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Води разговор, усмерава ученике, ствара подстицајну и позитивну атмосферу, мотивише и прати рад</w:t>
            </w:r>
            <w:r w:rsidR="00120E79">
              <w:rPr>
                <w:rFonts w:ascii="Times New Roman" w:hAnsi="Times New Roman"/>
                <w:sz w:val="24"/>
                <w:szCs w:val="24"/>
                <w:lang w:val="sr-Latn-RS" w:eastAsia="en-GB"/>
              </w:rPr>
              <w:t xml:space="preserve"> </w:t>
            </w:r>
            <w:r w:rsidR="00120E7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ученика.</w:t>
            </w:r>
          </w:p>
        </w:tc>
      </w:tr>
      <w:tr w:rsidR="00A20ED5" w:rsidRPr="00862370" w14:paraId="662FEB7D" w14:textId="77777777" w:rsidTr="00AB1C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A20ED5" w:rsidRPr="00010CE4" w:rsidRDefault="00A20ED5" w:rsidP="00A20ED5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2B0FC5D8" w:rsidR="00A20ED5" w:rsidRPr="00010CE4" w:rsidRDefault="00A20ED5" w:rsidP="00A20ED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Одговара</w:t>
            </w:r>
            <w:r w:rsidR="0017234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повезуј</w:t>
            </w:r>
            <w:r w:rsidR="0017234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,посматра</w:t>
            </w:r>
            <w:r w:rsidR="0017234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и закључуј</w:t>
            </w:r>
            <w:r w:rsidR="0017234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</w:t>
            </w:r>
            <w:r w:rsidR="0017234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дискусији, описуј</w:t>
            </w:r>
            <w:r w:rsidR="0017234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8C01F3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групиш</w:t>
            </w:r>
            <w:r w:rsidR="0017234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 w:rsidR="00A52C0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138CDBBA" w14:textId="6698B964" w:rsidR="00A66D71" w:rsidRDefault="00A66D7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0C0D2865" w14:textId="6FD34FDA" w:rsidR="00E52DBC" w:rsidRDefault="00E52DBC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18AB61FF" w14:textId="01DB3A99" w:rsidR="00E52DBC" w:rsidRDefault="00E52DBC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5263B395" w14:textId="55ED3738" w:rsidR="00E52DBC" w:rsidRDefault="00E52DBC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086C32E4" w14:textId="39E91C9C" w:rsidR="00E52DBC" w:rsidRDefault="00E52DBC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3EFB66F6" w14:textId="07053B34" w:rsidR="00E52DBC" w:rsidRDefault="00B21C65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4578BB2" wp14:editId="1A3D00B8">
                <wp:simplePos x="0" y="0"/>
                <wp:positionH relativeFrom="column">
                  <wp:posOffset>1775460</wp:posOffset>
                </wp:positionH>
                <wp:positionV relativeFrom="paragraph">
                  <wp:posOffset>1463040</wp:posOffset>
                </wp:positionV>
                <wp:extent cx="2636520" cy="998220"/>
                <wp:effectExtent l="0" t="0" r="11430" b="1143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6520" cy="998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DAB275" w14:textId="510522D5" w:rsidR="00B21C65" w:rsidRDefault="00B21C65" w:rsidP="00B21C6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Едукативни видео</w:t>
                            </w:r>
                          </w:p>
                          <w:p w14:paraId="0E0A9D60" w14:textId="11F8079F" w:rsidR="00B21C65" w:rsidRPr="00B21C65" w:rsidRDefault="00B21C65" w:rsidP="00B21C6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Како се прави папир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578BB2" id="Rectangle 31" o:spid="_x0000_s1026" style="position:absolute;margin-left:139.8pt;margin-top:115.2pt;width:207.6pt;height:7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" fillcolor="white [3201]" strokecolor="#70ad47 [3209]" strokeweight="1pt">
                <v:textbox>
                  <w:txbxContent>
                    <w:p w14:paraId="43DAB275" w14:textId="510522D5" w:rsidR="00B21C65" w:rsidRDefault="00B21C65" w:rsidP="00B21C6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Едукативни видео</w:t>
                      </w:r>
                    </w:p>
                    <w:p w14:paraId="0E0A9D60" w14:textId="11F8079F" w:rsidR="00B21C65" w:rsidRPr="00B21C65" w:rsidRDefault="00B21C65" w:rsidP="00B21C6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Како се прави папир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9FC82C3" wp14:editId="6EBCEDF7">
                <wp:simplePos x="0" y="0"/>
                <wp:positionH relativeFrom="column">
                  <wp:posOffset>1836420</wp:posOffset>
                </wp:positionH>
                <wp:positionV relativeFrom="paragraph">
                  <wp:posOffset>533400</wp:posOffset>
                </wp:positionV>
                <wp:extent cx="1821180" cy="601980"/>
                <wp:effectExtent l="0" t="0" r="26670" b="2667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1180" cy="6019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367A45" w14:textId="2EFF4F18" w:rsidR="00B21C65" w:rsidRPr="00B21C65" w:rsidRDefault="00B21C65" w:rsidP="00B21C6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задатак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FC82C3" id="Rectangle 30" o:spid="_x0000_s1027" style="position:absolute;margin-left:144.6pt;margin-top:42pt;width:143.4pt;height:47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" fillcolor="white [3201]" strokecolor="#70ad47 [3209]" strokeweight="1pt">
                <v:textbox>
                  <w:txbxContent>
                    <w:p w14:paraId="1C367A45" w14:textId="2EFF4F18" w:rsidR="00B21C65" w:rsidRPr="00B21C65" w:rsidRDefault="00B21C65" w:rsidP="00B21C6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задатак</w:t>
                      </w:r>
                    </w:p>
                  </w:txbxContent>
                </v:textbox>
              </v:rect>
            </w:pict>
          </mc:Fallback>
        </mc:AlternateContent>
      </w:r>
      <w:r w:rsidR="00E52DBC">
        <w:rPr>
          <w:noProof/>
        </w:rPr>
        <w:drawing>
          <wp:inline distT="0" distB="0" distL="0" distR="0" wp14:anchorId="3B600778" wp14:editId="3DC6695A">
            <wp:extent cx="1970735" cy="25050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735" cy="2505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767D52" w14:textId="77777777" w:rsidR="00E52DBC" w:rsidRDefault="00E52DBC" w:rsidP="002C7784">
      <w:pPr>
        <w:pStyle w:val="NoSpacing"/>
        <w:rPr>
          <w:noProof/>
        </w:rPr>
      </w:pPr>
    </w:p>
    <w:p w14:paraId="4745E296" w14:textId="76C28FFE" w:rsidR="00E52DBC" w:rsidRDefault="00EF57D0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11AE7C1" wp14:editId="44FA293F">
                <wp:simplePos x="0" y="0"/>
                <wp:positionH relativeFrom="margin">
                  <wp:align>right</wp:align>
                </wp:positionH>
                <wp:positionV relativeFrom="paragraph">
                  <wp:posOffset>1659890</wp:posOffset>
                </wp:positionV>
                <wp:extent cx="1859280" cy="853440"/>
                <wp:effectExtent l="0" t="0" r="26670" b="2286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9280" cy="853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54C8B8" w14:textId="77777777" w:rsidR="00EF57D0" w:rsidRDefault="00EF57D0" w:rsidP="00EF57D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Едукативни видео</w:t>
                            </w:r>
                          </w:p>
                          <w:p w14:paraId="24F1DD48" w14:textId="77777777" w:rsidR="00EF57D0" w:rsidRDefault="00EF57D0" w:rsidP="00EF57D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Нова намена коришћених предмета</w:t>
                            </w:r>
                          </w:p>
                          <w:p w14:paraId="5719AE14" w14:textId="6DC2CB5A" w:rsidR="00EF57D0" w:rsidRDefault="00EF57D0" w:rsidP="00EF57D0">
                            <w:pPr>
                              <w:jc w:val="center"/>
                            </w:pPr>
                            <w:r>
                              <w:rPr>
                                <w:lang w:val="sr-Cyrl-RS"/>
                              </w:rPr>
                              <w:t>Избор материјала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1AE7C1" id="Rectangle 29" o:spid="_x0000_s1028" style="position:absolute;margin-left:95.2pt;margin-top:130.7pt;width:146.4pt;height:67.2pt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" fillcolor="white [3201]" strokecolor="#70ad47 [3209]" strokeweight="1pt">
                <v:textbox>
                  <w:txbxContent>
                    <w:p w14:paraId="7554C8B8" w14:textId="77777777" w:rsidR="00EF57D0" w:rsidRDefault="00EF57D0" w:rsidP="00EF57D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Едукативни видео</w:t>
                      </w:r>
                    </w:p>
                    <w:p w14:paraId="24F1DD48" w14:textId="77777777" w:rsidR="00EF57D0" w:rsidRDefault="00EF57D0" w:rsidP="00EF57D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Нова намена коришћених предмета</w:t>
                      </w:r>
                    </w:p>
                    <w:p w14:paraId="5719AE14" w14:textId="6DC2CB5A" w:rsidR="00EF57D0" w:rsidRDefault="00EF57D0" w:rsidP="00EF57D0">
                      <w:pPr>
                        <w:jc w:val="center"/>
                      </w:pPr>
                      <w:r>
                        <w:rPr>
                          <w:lang w:val="sr-Cyrl-RS"/>
                        </w:rPr>
                        <w:t>Избор материјала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9D5C939" wp14:editId="1D569B34">
                <wp:simplePos x="0" y="0"/>
                <wp:positionH relativeFrom="column">
                  <wp:posOffset>4107180</wp:posOffset>
                </wp:positionH>
                <wp:positionV relativeFrom="paragraph">
                  <wp:posOffset>593090</wp:posOffset>
                </wp:positionV>
                <wp:extent cx="1493520" cy="647700"/>
                <wp:effectExtent l="0" t="0" r="11430" b="190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3520" cy="647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292187" w14:textId="77777777" w:rsidR="00EF57D0" w:rsidRDefault="00EF57D0" w:rsidP="00EF57D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интерактивни задатак </w:t>
                            </w:r>
                          </w:p>
                          <w:p w14:paraId="56412C8A" w14:textId="4C0D314C" w:rsidR="00EF57D0" w:rsidRPr="00EF57D0" w:rsidRDefault="00EF57D0" w:rsidP="00EF57D0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1. и 2.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D5C939" id="Rectangle 16" o:spid="_x0000_s1029" style="position:absolute;margin-left:323.4pt;margin-top:46.7pt;width:117.6pt;height:51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" fillcolor="white [3201]" strokecolor="#70ad47 [3209]" strokeweight="1pt">
                <v:textbox>
                  <w:txbxContent>
                    <w:p w14:paraId="31292187" w14:textId="77777777" w:rsidR="00EF57D0" w:rsidRDefault="00EF57D0" w:rsidP="00EF57D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интерактивни задатак </w:t>
                      </w:r>
                    </w:p>
                    <w:p w14:paraId="56412C8A" w14:textId="4C0D314C" w:rsidR="00EF57D0" w:rsidRPr="00EF57D0" w:rsidRDefault="00EF57D0" w:rsidP="00EF57D0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1. и 2.</w:t>
                      </w:r>
                    </w:p>
                  </w:txbxContent>
                </v:textbox>
              </v:rect>
            </w:pict>
          </mc:Fallback>
        </mc:AlternateContent>
      </w:r>
      <w:r w:rsidR="00E52DBC">
        <w:rPr>
          <w:noProof/>
        </w:rPr>
        <w:drawing>
          <wp:inline distT="0" distB="0" distL="0" distR="0" wp14:anchorId="755C9CCC" wp14:editId="4866792C">
            <wp:extent cx="3869717" cy="25241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717" cy="2524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CEDAAB" w14:textId="77777777" w:rsidR="00E52DBC" w:rsidRDefault="00E52DBC" w:rsidP="002C7784">
      <w:pPr>
        <w:pStyle w:val="NoSpacing"/>
        <w:rPr>
          <w:noProof/>
        </w:rPr>
      </w:pPr>
    </w:p>
    <w:p w14:paraId="6D518477" w14:textId="77777777" w:rsidR="00E52DBC" w:rsidRDefault="00E52DBC" w:rsidP="002C7784">
      <w:pPr>
        <w:pStyle w:val="NoSpacing"/>
        <w:rPr>
          <w:noProof/>
        </w:rPr>
      </w:pPr>
    </w:p>
    <w:p w14:paraId="3785B3A5" w14:textId="1E4374B0" w:rsidR="00E52DBC" w:rsidRPr="0000012C" w:rsidRDefault="00B21C65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F9E243E" wp14:editId="1CE04667">
                <wp:simplePos x="0" y="0"/>
                <wp:positionH relativeFrom="column">
                  <wp:posOffset>2712720</wp:posOffset>
                </wp:positionH>
                <wp:positionV relativeFrom="paragraph">
                  <wp:posOffset>257810</wp:posOffset>
                </wp:positionV>
                <wp:extent cx="2186940" cy="891540"/>
                <wp:effectExtent l="0" t="0" r="22860" b="2286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6940" cy="8915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DBF946" w14:textId="7808AD0C" w:rsidR="00B21C65" w:rsidRPr="00B21C65" w:rsidRDefault="00B21C65" w:rsidP="00B21C65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</w:t>
                            </w:r>
                            <w:r w:rsidR="00EF57D0">
                              <w:rPr>
                                <w:lang w:val="sr-Cyrl-RS"/>
                              </w:rPr>
                              <w:t>так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9E243E" id="Rectangle 36" o:spid="_x0000_s1030" style="position:absolute;margin-left:213.6pt;margin-top:20.3pt;width:172.2pt;height:70.2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" fillcolor="white [3201]" strokecolor="#70ad47 [3209]" strokeweight="1pt">
                <v:textbox>
                  <w:txbxContent>
                    <w:p w14:paraId="0BDBF946" w14:textId="7808AD0C" w:rsidR="00B21C65" w:rsidRPr="00B21C65" w:rsidRDefault="00B21C65" w:rsidP="00B21C65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</w:t>
                      </w:r>
                      <w:r w:rsidR="00EF57D0">
                        <w:rPr>
                          <w:lang w:val="sr-Cyrl-RS"/>
                        </w:rPr>
                        <w:t>так</w:t>
                      </w:r>
                    </w:p>
                  </w:txbxContent>
                </v:textbox>
              </v:rect>
            </w:pict>
          </mc:Fallback>
        </mc:AlternateContent>
      </w:r>
      <w:r w:rsidR="00E52DBC">
        <w:rPr>
          <w:noProof/>
        </w:rPr>
        <w:drawing>
          <wp:inline distT="0" distB="0" distL="0" distR="0" wp14:anchorId="43FDB0DA" wp14:editId="3D256942">
            <wp:extent cx="2029972" cy="2533650"/>
            <wp:effectExtent l="0" t="0" r="889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9972" cy="2533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7BDA57" w14:textId="77777777" w:rsidR="006B7005" w:rsidRDefault="006B7005" w:rsidP="002C7784">
      <w:pPr>
        <w:pStyle w:val="SRPRIPREMA"/>
        <w:rPr>
          <w:rStyle w:val="SRPRIPREMAChar"/>
          <w:b/>
          <w:color w:val="auto"/>
          <w:sz w:val="40"/>
          <w:szCs w:val="40"/>
          <w:lang w:val="sr-Cyrl-RS"/>
        </w:rPr>
      </w:pP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lastRenderedPageBreak/>
        <w:t>Ток часа</w:t>
      </w:r>
    </w:p>
    <w:p w14:paraId="4030C3DB" w14:textId="77777777" w:rsidR="002C7784" w:rsidRPr="00781D7C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5B99F547" w14:textId="5DD30D4E" w:rsidR="005830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325B73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0F5B1328" w14:textId="76652484" w:rsidR="00A52C01" w:rsidRPr="00E52DBC" w:rsidRDefault="00A52C01" w:rsidP="00A52C0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hr-HR" w:eastAsia="en-GB"/>
        </w:rPr>
      </w:pPr>
      <w:r w:rsidRPr="00E52DBC">
        <w:rPr>
          <w:rFonts w:ascii="Times New Roman" w:hAnsi="Times New Roman"/>
          <w:b/>
          <w:sz w:val="24"/>
          <w:szCs w:val="24"/>
          <w:lang w:val="sr-Cyrl-RS" w:eastAsia="en-GB"/>
        </w:rPr>
        <w:t xml:space="preserve">Емоционална припрема </w:t>
      </w:r>
    </w:p>
    <w:p w14:paraId="2136CA1A" w14:textId="79A5C354" w:rsidR="00A52C01" w:rsidRDefault="008424FC" w:rsidP="00A52C0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Ученици у паровима решавају осмосмерку дату на наставном листићу (прилог 1), а </w:t>
      </w:r>
      <w:r w:rsidR="00862370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она се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може </w:t>
      </w:r>
      <w:r w:rsidR="00862370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решавати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и колективно на табли (може бити нацртана на табли или приказана помоћу видео-</w:t>
      </w:r>
      <w:r w:rsidR="00E52DBC">
        <w:rPr>
          <w:rFonts w:ascii="Times New Roman" w:hAnsi="Times New Roman"/>
          <w:bCs/>
          <w:sz w:val="24"/>
          <w:szCs w:val="24"/>
          <w:lang w:val="sr-Cyrl-RS" w:eastAsia="en-GB"/>
        </w:rPr>
        <w:t>пројектора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). </w:t>
      </w:r>
    </w:p>
    <w:p w14:paraId="6806AF60" w14:textId="674363C0" w:rsidR="008424FC" w:rsidRPr="008424FC" w:rsidRDefault="008424FC" w:rsidP="00A52C01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Кратко поразговарати о материјалима, </w:t>
      </w:r>
      <w:r w:rsidR="00C77BCA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наученој лекцији. </w:t>
      </w:r>
      <w:r w:rsidRPr="008424FC">
        <w:rPr>
          <w:rFonts w:ascii="Times New Roman" w:hAnsi="Times New Roman"/>
          <w:bCs/>
          <w:i/>
          <w:sz w:val="24"/>
          <w:szCs w:val="24"/>
          <w:lang w:val="sr-Cyrl-RS" w:eastAsia="en-GB"/>
        </w:rPr>
        <w:t>Које врсте материјала постоје? Чему нам служе различити материјали? Шта све човек прави од материјала?</w:t>
      </w:r>
    </w:p>
    <w:p w14:paraId="3A29D928" w14:textId="0A5147BC" w:rsidR="008424FC" w:rsidRPr="008424FC" w:rsidRDefault="008424FC" w:rsidP="008424F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8424FC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Најава наставне јединице и запис на табли </w:t>
      </w:r>
    </w:p>
    <w:p w14:paraId="168B6C82" w14:textId="250201CB" w:rsidR="008424FC" w:rsidRPr="00E52DBC" w:rsidRDefault="008424FC" w:rsidP="008424F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Најавити наставну јединицу и записати наслов на табли, а ученици у своје свеске. 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39EC6D6C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325B73">
        <w:rPr>
          <w:rFonts w:ascii="Times New Roman" w:hAnsi="Times New Roman"/>
          <w:bCs/>
          <w:sz w:val="28"/>
          <w:szCs w:val="28"/>
          <w:lang w:val="sr-Cyrl-RS" w:eastAsia="en-GB"/>
        </w:rPr>
        <w:t>30</w:t>
      </w:r>
      <w:r w:rsidR="006B7005" w:rsidRPr="004F2B62">
        <w:rPr>
          <w:rFonts w:ascii="Times New Roman" w:hAnsi="Times New Roman"/>
          <w:bCs/>
          <w:sz w:val="28"/>
          <w:szCs w:val="28"/>
          <w:lang w:val="hr-HR" w:eastAsia="en-GB"/>
        </w:rPr>
        <w:t xml:space="preserve"> </w:t>
      </w:r>
      <w:r w:rsidRPr="004F2B62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0EEF627B" w14:textId="5947E8D6" w:rsidR="008424FC" w:rsidRPr="000143F2" w:rsidRDefault="008424FC" w:rsidP="008424F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A36DC4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Производи људског рада </w:t>
      </w:r>
    </w:p>
    <w:p w14:paraId="18CC9912" w14:textId="5E451627" w:rsidR="000143F2" w:rsidRDefault="000143F2" w:rsidP="000143F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C875BB" wp14:editId="04490318">
                <wp:simplePos x="0" y="0"/>
                <wp:positionH relativeFrom="column">
                  <wp:posOffset>53340</wp:posOffset>
                </wp:positionH>
                <wp:positionV relativeFrom="paragraph">
                  <wp:posOffset>27940</wp:posOffset>
                </wp:positionV>
                <wp:extent cx="6377940" cy="617220"/>
                <wp:effectExtent l="0" t="0" r="22860" b="11430"/>
                <wp:wrapSquare wrapText="bothSides"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7940" cy="617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DD6EA4" w14:textId="5D51C7EA" w:rsidR="000143F2" w:rsidRDefault="000143F2" w:rsidP="000143F2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1224058F" wp14:editId="18A3A3ED">
                                  <wp:extent cx="177842" cy="307340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3b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7842" cy="3073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Усмерити ученике да погледају и прочитају стрип на почетку лекције (стр. 9). Водити разговор.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C875BB" id="Rectangle 8" o:spid="_x0000_s1031" style="position:absolute;margin-left:4.2pt;margin-top:2.2pt;width:502.2pt;height:48.6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" fillcolor="white [3201]" strokecolor="#70ad47 [3209]" strokeweight="1pt">
                <v:textbox>
                  <w:txbxContent>
                    <w:p w14:paraId="30DD6EA4" w14:textId="5D51C7EA" w:rsidR="000143F2" w:rsidRDefault="000143F2" w:rsidP="000143F2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1224058F" wp14:editId="18A3A3ED">
                            <wp:extent cx="177842" cy="307340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3b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7842" cy="3073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Усмерити ученике да погледају и прочитају стрип на почетку лекције (стр. 9). Водити разговор.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AA1CB71" w14:textId="5DAB89A6" w:rsidR="000143F2" w:rsidRDefault="000143F2" w:rsidP="000143F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6F18B3">
        <w:rPr>
          <w:rFonts w:ascii="Times New Roman" w:hAnsi="Times New Roman"/>
          <w:bCs/>
          <w:i/>
          <w:sz w:val="24"/>
          <w:szCs w:val="24"/>
          <w:lang w:val="sr-Cyrl-RS" w:eastAsia="en-GB"/>
        </w:rPr>
        <w:t>Шта је Луки направио тата, а шта је Марији сашила мама? Од ког је материјала Маријина хаљина? Од ког је материјала направљен Лукин сто? Од ког материјала је направљен папир?</w:t>
      </w:r>
    </w:p>
    <w:p w14:paraId="4B6B51AE" w14:textId="3BED30F5" w:rsidR="000143F2" w:rsidRDefault="000143F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30F0E4" wp14:editId="0F6E1796">
                <wp:simplePos x="0" y="0"/>
                <wp:positionH relativeFrom="column">
                  <wp:posOffset>-7620</wp:posOffset>
                </wp:positionH>
                <wp:positionV relativeFrom="paragraph">
                  <wp:posOffset>73660</wp:posOffset>
                </wp:positionV>
                <wp:extent cx="6507480" cy="441960"/>
                <wp:effectExtent l="0" t="0" r="26670" b="15240"/>
                <wp:wrapSquare wrapText="bothSides"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7480" cy="441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0B0AEE" w14:textId="5E6E9E81" w:rsidR="000143F2" w:rsidRPr="000143F2" w:rsidRDefault="000143F2" w:rsidP="000143F2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4EBB9492" wp14:editId="75AE0F14">
                                  <wp:extent cx="271780" cy="314960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video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1780" cy="3149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Едукативни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Cs/>
                                <w:sz w:val="24"/>
                                <w:szCs w:val="24"/>
                                <w:lang w:val="sr-Latn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в</w:t>
                            </w:r>
                            <w:r w:rsidRPr="000143F2">
                              <w:rPr>
                                <w:rFonts w:ascii="Times New Roman" w:hAnsi="Times New Roman"/>
                                <w:b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идео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B21C65">
                              <w:rPr>
                                <w:rFonts w:ascii="Times New Roman" w:hAnsi="Times New Roman"/>
                                <w:b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К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ако се прави папир</w:t>
                            </w:r>
                            <w:r w:rsidR="00C77BCA">
                              <w:rPr>
                                <w:rFonts w:ascii="Times New Roman" w:hAnsi="Times New Roman"/>
                                <w:b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C77BCA">
                              <w:rPr>
                                <w:rFonts w:cs="Calibri"/>
                                <w:b/>
                                <w:bCs/>
                                <w:lang w:val="sr-Cyrl-RS"/>
                              </w:rPr>
                              <w:t>−</w:t>
                            </w:r>
                            <w:r w:rsidRPr="000143F2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стр.</w:t>
                            </w:r>
                            <w:r w:rsidR="00C77BCA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0143F2"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9 мултимедијалног PDF уџбеника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  <w:sz w:val="24"/>
                                <w:szCs w:val="24"/>
                                <w:lang w:val="sr-Cyrl-RS" w:eastAsia="en-GB"/>
                              </w:rPr>
                              <w:t>.</w:t>
                            </w:r>
                          </w:p>
                          <w:p w14:paraId="0F63057C" w14:textId="77777777" w:rsidR="000143F2" w:rsidRPr="00781D7C" w:rsidRDefault="000143F2" w:rsidP="000143F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30F0E4" id="Rectangle 10" o:spid="_x0000_s1032" style="position:absolute;margin-left:-.6pt;margin-top:5.8pt;width:512.4pt;height:34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" fillcolor="white [3201]" strokecolor="#70ad47 [3209]" strokeweight="1pt">
                <v:textbox>
                  <w:txbxContent>
                    <w:p w14:paraId="060B0AEE" w14:textId="5E6E9E81" w:rsidR="000143F2" w:rsidRPr="000143F2" w:rsidRDefault="000143F2" w:rsidP="000143F2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i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4EBB9492" wp14:editId="75AE0F14">
                            <wp:extent cx="271780" cy="314960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video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1780" cy="3149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/>
                          <w:iCs/>
                          <w:sz w:val="24"/>
                          <w:szCs w:val="24"/>
                          <w:lang w:val="sr-Cyrl-RS" w:eastAsia="en-GB"/>
                        </w:rPr>
                        <w:t>Едукативни</w:t>
                      </w:r>
                      <w:r>
                        <w:rPr>
                          <w:rFonts w:ascii="Times New Roman" w:hAnsi="Times New Roman"/>
                          <w:b/>
                          <w:iCs/>
                          <w:sz w:val="24"/>
                          <w:szCs w:val="24"/>
                          <w:lang w:val="sr-Latn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iCs/>
                          <w:sz w:val="24"/>
                          <w:szCs w:val="24"/>
                          <w:lang w:val="sr-Cyrl-RS" w:eastAsia="en-GB"/>
                        </w:rPr>
                        <w:t>в</w:t>
                      </w:r>
                      <w:r w:rsidRPr="000143F2">
                        <w:rPr>
                          <w:rFonts w:ascii="Times New Roman" w:hAnsi="Times New Roman"/>
                          <w:b/>
                          <w:iCs/>
                          <w:sz w:val="24"/>
                          <w:szCs w:val="24"/>
                          <w:lang w:val="sr-Cyrl-RS" w:eastAsia="en-GB"/>
                        </w:rPr>
                        <w:t>идео</w:t>
                      </w:r>
                      <w:r>
                        <w:rPr>
                          <w:rFonts w:ascii="Times New Roman" w:hAnsi="Times New Roman"/>
                          <w:b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B21C65">
                        <w:rPr>
                          <w:rFonts w:ascii="Times New Roman" w:hAnsi="Times New Roman"/>
                          <w:b/>
                          <w:iCs/>
                          <w:sz w:val="24"/>
                          <w:szCs w:val="24"/>
                          <w:lang w:val="sr-Cyrl-RS" w:eastAsia="en-GB"/>
                        </w:rPr>
                        <w:t>К</w:t>
                      </w:r>
                      <w:r>
                        <w:rPr>
                          <w:rFonts w:ascii="Times New Roman" w:hAnsi="Times New Roman"/>
                          <w:b/>
                          <w:iCs/>
                          <w:sz w:val="24"/>
                          <w:szCs w:val="24"/>
                          <w:lang w:val="sr-Cyrl-RS" w:eastAsia="en-GB"/>
                        </w:rPr>
                        <w:t>ако се прави папир</w:t>
                      </w:r>
                      <w:r w:rsidR="00C77BCA">
                        <w:rPr>
                          <w:rFonts w:ascii="Times New Roman" w:hAnsi="Times New Roman"/>
                          <w:b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C77BCA">
                        <w:rPr>
                          <w:rFonts w:cs="Calibri"/>
                          <w:b/>
                          <w:bCs/>
                          <w:lang w:val="sr-Cyrl-RS"/>
                        </w:rPr>
                        <w:t>−</w:t>
                      </w:r>
                      <w:r w:rsidRPr="000143F2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 стр.</w:t>
                      </w:r>
                      <w:r w:rsidR="00C77BCA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0143F2"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9 мултимедијалног PDF уџбеника</w:t>
                      </w:r>
                      <w:r>
                        <w:rPr>
                          <w:rFonts w:ascii="Times New Roman" w:hAnsi="Times New Roman"/>
                          <w:bCs/>
                          <w:iCs/>
                          <w:sz w:val="24"/>
                          <w:szCs w:val="24"/>
                          <w:lang w:val="sr-Cyrl-RS" w:eastAsia="en-GB"/>
                        </w:rPr>
                        <w:t>.</w:t>
                      </w:r>
                    </w:p>
                    <w:p w14:paraId="0F63057C" w14:textId="77777777" w:rsidR="000143F2" w:rsidRPr="00781D7C" w:rsidRDefault="000143F2" w:rsidP="000143F2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784D8DC" w14:textId="7B425F2B" w:rsidR="008424FC" w:rsidRDefault="00A36DC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17CCC270" wp14:editId="65310F11">
            <wp:extent cx="400050" cy="334736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348" cy="346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6DC4">
        <w:rPr>
          <w:rFonts w:ascii="Times New Roman" w:hAnsi="Times New Roman"/>
          <w:b/>
          <w:bCs/>
          <w:sz w:val="24"/>
          <w:szCs w:val="24"/>
          <w:lang w:val="sr-Cyrl-RS" w:eastAsia="en-GB"/>
        </w:rPr>
        <w:t>Истаћи да се око нас налазе различити материјали од којих људи праве различите предмете за</w:t>
      </w:r>
      <w:r w:rsidR="00C77BCA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своју</w:t>
      </w:r>
      <w:r w:rsidRPr="00A36DC4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употребу. Због тога кажемо да су то производи људског рада. </w:t>
      </w:r>
    </w:p>
    <w:p w14:paraId="0052131A" w14:textId="735DCF39" w:rsidR="00A1088F" w:rsidRDefault="000143F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E3B8F6" wp14:editId="0A451988">
                <wp:simplePos x="0" y="0"/>
                <wp:positionH relativeFrom="column">
                  <wp:posOffset>15240</wp:posOffset>
                </wp:positionH>
                <wp:positionV relativeFrom="paragraph">
                  <wp:posOffset>39370</wp:posOffset>
                </wp:positionV>
                <wp:extent cx="6530340" cy="541020"/>
                <wp:effectExtent l="0" t="0" r="22860" b="11430"/>
                <wp:wrapSquare wrapText="bothSides"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0340" cy="541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120272" w14:textId="54C3ACF1" w:rsidR="000143F2" w:rsidRPr="000143F2" w:rsidRDefault="000143F2" w:rsidP="000143F2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5B3669A" wp14:editId="4E462DC5">
                                  <wp:extent cx="482600" cy="436880"/>
                                  <wp:effectExtent l="0" t="0" r="0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zadaci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2600" cy="4368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143F2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задатак</w:t>
                            </w:r>
                            <w:r w:rsidR="00C77BC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C77BCA">
                              <w:rPr>
                                <w:rFonts w:cs="Calibri"/>
                                <w:b/>
                                <w:bCs/>
                                <w:lang w:val="sr-Cyrl-RS"/>
                              </w:rPr>
                              <w:t>−</w:t>
                            </w:r>
                            <w:r w:rsidRPr="000143F2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0143F2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стр. 9 мултимедијалног PDF уџбеника</w:t>
                            </w:r>
                            <w:r w:rsidRPr="000143F2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</w:p>
                          <w:p w14:paraId="4BF4994B" w14:textId="77777777" w:rsidR="000143F2" w:rsidRPr="00A1088F" w:rsidRDefault="000143F2" w:rsidP="000143F2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</w:p>
                          <w:p w14:paraId="6DB51D37" w14:textId="77777777" w:rsidR="000143F2" w:rsidRPr="00781D7C" w:rsidRDefault="000143F2" w:rsidP="000143F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E3B8F6" id="Rectangle 12" o:spid="_x0000_s1033" style="position:absolute;margin-left:1.2pt;margin-top:3.1pt;width:514.2pt;height:42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" fillcolor="white [3201]" strokecolor="#70ad47 [3209]" strokeweight="1pt">
                <v:textbox>
                  <w:txbxContent>
                    <w:p w14:paraId="16120272" w14:textId="54C3ACF1" w:rsidR="000143F2" w:rsidRPr="000143F2" w:rsidRDefault="000143F2" w:rsidP="000143F2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5B3669A" wp14:editId="4E462DC5">
                            <wp:extent cx="482600" cy="436880"/>
                            <wp:effectExtent l="0" t="0" r="0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zadaci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2600" cy="4368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143F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Интерактивни задатак</w:t>
                      </w:r>
                      <w:r w:rsidR="00C77BC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C77BCA">
                        <w:rPr>
                          <w:rFonts w:cs="Calibri"/>
                          <w:b/>
                          <w:bCs/>
                          <w:lang w:val="sr-Cyrl-RS"/>
                        </w:rPr>
                        <w:t>−</w:t>
                      </w:r>
                      <w:r w:rsidRPr="000143F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0143F2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стр. 9 мултимедијалног PDF уџбеника</w:t>
                      </w:r>
                      <w:r w:rsidRPr="000143F2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</w:p>
                    <w:p w14:paraId="4BF4994B" w14:textId="77777777" w:rsidR="000143F2" w:rsidRPr="00A1088F" w:rsidRDefault="000143F2" w:rsidP="000143F2">
                      <w:pPr>
                        <w:pStyle w:val="ListParagraph"/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</w:p>
                    <w:p w14:paraId="6DB51D37" w14:textId="77777777" w:rsidR="000143F2" w:rsidRPr="00781D7C" w:rsidRDefault="000143F2" w:rsidP="000143F2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0B92169" w14:textId="368C9488" w:rsidR="00A36DC4" w:rsidRDefault="00A36DC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6F18B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Које производе људског рада користимо у школи? Који су то предмети? Од чега </w:t>
      </w:r>
      <w:r w:rsidR="00C77BCA">
        <w:rPr>
          <w:rFonts w:ascii="Times New Roman" w:hAnsi="Times New Roman"/>
          <w:bCs/>
          <w:i/>
          <w:sz w:val="24"/>
          <w:szCs w:val="24"/>
          <w:lang w:val="sr-Cyrl-RS" w:eastAsia="en-GB"/>
        </w:rPr>
        <w:t>су</w:t>
      </w:r>
      <w:r w:rsidRPr="006F18B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направљен</w:t>
      </w:r>
      <w:r w:rsidR="00C77BCA">
        <w:rPr>
          <w:rFonts w:ascii="Times New Roman" w:hAnsi="Times New Roman"/>
          <w:bCs/>
          <w:i/>
          <w:sz w:val="24"/>
          <w:szCs w:val="24"/>
          <w:lang w:val="sr-Cyrl-RS" w:eastAsia="en-GB"/>
        </w:rPr>
        <w:t>и</w:t>
      </w:r>
      <w:r w:rsidRPr="006F18B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сто и столица? Да ли само од дрвета или </w:t>
      </w:r>
      <w:r w:rsidR="00C77BCA">
        <w:rPr>
          <w:rFonts w:ascii="Times New Roman" w:hAnsi="Times New Roman"/>
          <w:bCs/>
          <w:i/>
          <w:sz w:val="24"/>
          <w:szCs w:val="24"/>
          <w:lang w:val="sr-Cyrl-RS" w:eastAsia="en-GB"/>
        </w:rPr>
        <w:t>и</w:t>
      </w:r>
      <w:r w:rsidR="00C77BCA" w:rsidRPr="006F18B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 w:rsidRPr="006F18B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још </w:t>
      </w:r>
      <w:r w:rsidR="00C77BCA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од </w:t>
      </w:r>
      <w:r w:rsidRPr="006F18B3">
        <w:rPr>
          <w:rFonts w:ascii="Times New Roman" w:hAnsi="Times New Roman"/>
          <w:bCs/>
          <w:i/>
          <w:sz w:val="24"/>
          <w:szCs w:val="24"/>
          <w:lang w:val="sr-Cyrl-RS" w:eastAsia="en-GB"/>
        </w:rPr>
        <w:t>нек</w:t>
      </w:r>
      <w:r w:rsidR="00C77BCA">
        <w:rPr>
          <w:rFonts w:ascii="Times New Roman" w:hAnsi="Times New Roman"/>
          <w:bCs/>
          <w:i/>
          <w:sz w:val="24"/>
          <w:szCs w:val="24"/>
          <w:lang w:val="sr-Cyrl-RS" w:eastAsia="en-GB"/>
        </w:rPr>
        <w:t>ог</w:t>
      </w:r>
      <w:r w:rsidRPr="006F18B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материјал</w:t>
      </w:r>
      <w:r w:rsidR="00C77BCA">
        <w:rPr>
          <w:rFonts w:ascii="Times New Roman" w:hAnsi="Times New Roman"/>
          <w:bCs/>
          <w:i/>
          <w:sz w:val="24"/>
          <w:szCs w:val="24"/>
          <w:lang w:val="sr-Cyrl-RS" w:eastAsia="en-GB"/>
        </w:rPr>
        <w:t>а</w:t>
      </w:r>
      <w:r w:rsidRPr="006F18B3">
        <w:rPr>
          <w:rFonts w:ascii="Times New Roman" w:hAnsi="Times New Roman"/>
          <w:bCs/>
          <w:i/>
          <w:sz w:val="24"/>
          <w:szCs w:val="24"/>
          <w:lang w:val="sr-Cyrl-RS" w:eastAsia="en-GB"/>
        </w:rPr>
        <w:t>? Од ког материјала су направљене ваше патике? Од којих све материјала може да се направи столица? Мора ли она да бу</w:t>
      </w:r>
      <w:r w:rsidR="00C77BCA">
        <w:rPr>
          <w:rFonts w:ascii="Times New Roman" w:hAnsi="Times New Roman"/>
          <w:bCs/>
          <w:i/>
          <w:sz w:val="24"/>
          <w:szCs w:val="24"/>
          <w:lang w:val="sr-Cyrl-RS" w:eastAsia="en-GB"/>
        </w:rPr>
        <w:t>д</w:t>
      </w:r>
      <w:r w:rsidRPr="006F18B3">
        <w:rPr>
          <w:rFonts w:ascii="Times New Roman" w:hAnsi="Times New Roman"/>
          <w:bCs/>
          <w:i/>
          <w:sz w:val="24"/>
          <w:szCs w:val="24"/>
          <w:lang w:val="sr-Cyrl-RS" w:eastAsia="en-GB"/>
        </w:rPr>
        <w:t>е од дрвета? Од који материјала може да се направи чаша, играчке, перница...?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Тражити од ученика да </w:t>
      </w:r>
      <w:r w:rsidR="00C77BCA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сами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наведу још неке предмете.</w:t>
      </w:r>
    </w:p>
    <w:p w14:paraId="3E4DD54C" w14:textId="6D7A8029" w:rsidR="00A36DC4" w:rsidRDefault="00A36DC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6B418FB1" wp14:editId="6329910A">
            <wp:extent cx="400050" cy="334736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ova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534" cy="343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6DC4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Објаснити да се предмети могу правити и од више различитих материјала, као и да се исти предмети могу направити од различитих материјала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. </w:t>
      </w:r>
    </w:p>
    <w:p w14:paraId="1C548F4A" w14:textId="77777777" w:rsidR="000143F2" w:rsidRDefault="000143F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71BF28EA" w14:textId="2FA7FD47" w:rsidR="000143F2" w:rsidRDefault="000143F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93F53B" wp14:editId="51680B98">
                <wp:simplePos x="0" y="0"/>
                <wp:positionH relativeFrom="column">
                  <wp:posOffset>76200</wp:posOffset>
                </wp:positionH>
                <wp:positionV relativeFrom="paragraph">
                  <wp:posOffset>-79375</wp:posOffset>
                </wp:positionV>
                <wp:extent cx="6263640" cy="548640"/>
                <wp:effectExtent l="0" t="0" r="22860" b="22860"/>
                <wp:wrapSquare wrapText="bothSides"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3640" cy="548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97894A" w14:textId="71CE7543" w:rsidR="000143F2" w:rsidRDefault="000143F2" w:rsidP="000143F2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157B4914" wp14:editId="57F902D1">
                                  <wp:extent cx="257175" cy="444500"/>
                                  <wp:effectExtent l="0" t="0" r="9525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7175" cy="444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Усмерити ученике да погледају слике у уџбенику (стр. 10) </w:t>
                            </w:r>
                            <w:r w:rsidR="00C77BCA">
                              <w:rPr>
                                <w:rFonts w:cs="Calibri"/>
                                <w:b/>
                                <w:bCs/>
                                <w:lang w:val="sr-Cyrl-RS"/>
                              </w:rPr>
                              <w:t>−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како се прави столица.</w:t>
                            </w:r>
                          </w:p>
                          <w:p w14:paraId="1D569BDC" w14:textId="77777777" w:rsidR="000143F2" w:rsidRPr="00781D7C" w:rsidRDefault="000143F2" w:rsidP="000143F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93F53B" id="Rectangle 14" o:spid="_x0000_s1034" style="position:absolute;margin-left:6pt;margin-top:-6.25pt;width:493.2pt;height:43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" fillcolor="white [3201]" strokecolor="#70ad47 [3209]" strokeweight="1pt">
                <v:textbox>
                  <w:txbxContent>
                    <w:p w14:paraId="6397894A" w14:textId="71CE7543" w:rsidR="000143F2" w:rsidRDefault="000143F2" w:rsidP="000143F2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157B4914" wp14:editId="57F902D1">
                            <wp:extent cx="257175" cy="444500"/>
                            <wp:effectExtent l="0" t="0" r="9525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7175" cy="4445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Усмерити ученике да погледају слике у уџбенику (стр. 10) </w:t>
                      </w:r>
                      <w:r w:rsidR="00C77BCA">
                        <w:rPr>
                          <w:rFonts w:cs="Calibri"/>
                          <w:b/>
                          <w:bCs/>
                          <w:lang w:val="sr-Cyrl-RS"/>
                        </w:rPr>
                        <w:t>−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како се прави столица.</w:t>
                      </w:r>
                    </w:p>
                    <w:p w14:paraId="1D569BDC" w14:textId="77777777" w:rsidR="000143F2" w:rsidRPr="00781D7C" w:rsidRDefault="000143F2" w:rsidP="000143F2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0C447DB" w14:textId="5A6137ED" w:rsidR="000143F2" w:rsidRDefault="000143F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AB667F" wp14:editId="35ED6CEE">
                <wp:simplePos x="0" y="0"/>
                <wp:positionH relativeFrom="column">
                  <wp:posOffset>22860</wp:posOffset>
                </wp:positionH>
                <wp:positionV relativeFrom="paragraph">
                  <wp:posOffset>51435</wp:posOffset>
                </wp:positionV>
                <wp:extent cx="6400800" cy="533400"/>
                <wp:effectExtent l="0" t="0" r="19050" b="1905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BA02F5" w14:textId="187571C5" w:rsidR="000143F2" w:rsidRPr="000143F2" w:rsidRDefault="000143F2" w:rsidP="000143F2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0001699C" wp14:editId="38694210">
                                  <wp:extent cx="407035" cy="368300"/>
                                  <wp:effectExtent l="0" t="0" r="0" b="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zadaci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7035" cy="368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143F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задатак</w:t>
                            </w:r>
                            <w:r w:rsidR="00C77BCA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C77BCA">
                              <w:rPr>
                                <w:rFonts w:cs="Calibri"/>
                                <w:b/>
                                <w:bCs/>
                                <w:lang w:val="sr-Cyrl-RS"/>
                              </w:rPr>
                              <w:t>−</w:t>
                            </w:r>
                            <w:r w:rsidRPr="000143F2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стр. 10 мултимедијалног PDF уџбеника – како се прави џемпер</w:t>
                            </w:r>
                          </w:p>
                          <w:p w14:paraId="62544EB1" w14:textId="77777777" w:rsidR="000143F2" w:rsidRPr="00781D7C" w:rsidRDefault="000143F2" w:rsidP="000143F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AB667F" id="Rectangle 17" o:spid="_x0000_s1033" style="position:absolute;margin-left:1.8pt;margin-top:4.05pt;width:7in;height:42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" fillcolor="white [3201]" strokecolor="#70ad47 [3209]" strokeweight="1pt">
                <v:textbox>
                  <w:txbxContent>
                    <w:p w14:paraId="78BA02F5" w14:textId="187571C5" w:rsidR="000143F2" w:rsidRPr="000143F2" w:rsidRDefault="000143F2" w:rsidP="000143F2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0001699C" wp14:editId="38694210">
                            <wp:extent cx="407035" cy="368300"/>
                            <wp:effectExtent l="0" t="0" r="0" b="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zadaci.png"/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7035" cy="368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143F2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 xml:space="preserve">Интерактивни </w:t>
                      </w:r>
                      <w:r w:rsidRPr="000143F2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задатак</w:t>
                      </w:r>
                      <w:r w:rsidR="00C77BCA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C77BCA">
                        <w:rPr>
                          <w:rFonts w:cs="Calibri"/>
                          <w:b/>
                          <w:bCs/>
                          <w:lang w:val="sr-Cyrl-RS"/>
                        </w:rPr>
                        <w:t>−</w:t>
                      </w:r>
                      <w:r w:rsidRPr="000143F2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стр. 10 мултимедијалног PDF уџбеника – како се прави џемпер</w:t>
                      </w:r>
                    </w:p>
                    <w:p w14:paraId="62544EB1" w14:textId="77777777" w:rsidR="000143F2" w:rsidRPr="00781D7C" w:rsidRDefault="000143F2" w:rsidP="000143F2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7AB5D24" w14:textId="77777777" w:rsidR="000143F2" w:rsidRDefault="000143F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51288054" w14:textId="77777777" w:rsidR="000143F2" w:rsidRDefault="000143F2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0E657069" w14:textId="0D2065C6" w:rsidR="001B196B" w:rsidRDefault="001B196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39E10713" wp14:editId="63AF5BFB">
            <wp:extent cx="400050" cy="334736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ova1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560" cy="336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196B">
        <w:rPr>
          <w:rFonts w:ascii="Times New Roman" w:hAnsi="Times New Roman"/>
          <w:b/>
          <w:bCs/>
          <w:sz w:val="24"/>
          <w:szCs w:val="24"/>
          <w:lang w:val="sr-Cyrl-RS" w:eastAsia="en-GB"/>
        </w:rPr>
        <w:t>Извести закључак да неке предмете људи праве сами, помоћу различит</w:t>
      </w:r>
      <w:r w:rsidR="00C77BCA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ог</w:t>
      </w:r>
      <w:r w:rsidRPr="001B196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алата, а неки се прои</w:t>
      </w:r>
      <w:r w:rsidR="000B2AD9">
        <w:rPr>
          <w:rFonts w:ascii="Times New Roman" w:hAnsi="Times New Roman"/>
          <w:b/>
          <w:bCs/>
          <w:sz w:val="24"/>
          <w:szCs w:val="24"/>
          <w:lang w:val="sr-Cyrl-RS" w:eastAsia="en-GB"/>
        </w:rPr>
        <w:t>з</w:t>
      </w:r>
      <w:r w:rsidRPr="001B196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воде у фабрикама помоћу машина. У зависности од тога који предмет </w:t>
      </w:r>
      <w:r w:rsidR="00C77BCA">
        <w:rPr>
          <w:rFonts w:ascii="Times New Roman" w:hAnsi="Times New Roman"/>
          <w:b/>
          <w:bCs/>
          <w:sz w:val="24"/>
          <w:szCs w:val="24"/>
          <w:lang w:val="sr-Cyrl-RS" w:eastAsia="en-GB"/>
        </w:rPr>
        <w:t>треба</w:t>
      </w:r>
      <w:r w:rsidRPr="001B196B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направи</w:t>
      </w:r>
      <w:r w:rsidR="00C77BCA">
        <w:rPr>
          <w:rFonts w:ascii="Times New Roman" w:hAnsi="Times New Roman"/>
          <w:b/>
          <w:bCs/>
          <w:sz w:val="24"/>
          <w:szCs w:val="24"/>
          <w:lang w:val="sr-Cyrl-RS" w:eastAsia="en-GB"/>
        </w:rPr>
        <w:t>ти</w:t>
      </w:r>
      <w:r w:rsidRPr="001B196B">
        <w:rPr>
          <w:rFonts w:ascii="Times New Roman" w:hAnsi="Times New Roman"/>
          <w:b/>
          <w:bCs/>
          <w:sz w:val="24"/>
          <w:szCs w:val="24"/>
          <w:lang w:val="sr-Cyrl-RS" w:eastAsia="en-GB"/>
        </w:rPr>
        <w:t>, одабере се погодан материјал, а затим се обрађује и тако настане жељени предмет.</w:t>
      </w:r>
    </w:p>
    <w:p w14:paraId="1D377FD5" w14:textId="565F05AE" w:rsidR="001B196B" w:rsidRDefault="00C77BCA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Тражити од </w:t>
      </w:r>
      <w:r w:rsidR="001B196B">
        <w:rPr>
          <w:rFonts w:ascii="Times New Roman" w:hAnsi="Times New Roman"/>
          <w:bCs/>
          <w:sz w:val="24"/>
          <w:szCs w:val="24"/>
          <w:lang w:val="sr-Cyrl-RS" w:eastAsia="en-GB"/>
        </w:rPr>
        <w:t>ученик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а</w:t>
      </w:r>
      <w:r w:rsidR="001B196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да наведу примере обраде и настанка неког предмета. </w:t>
      </w:r>
    </w:p>
    <w:p w14:paraId="3A5549BB" w14:textId="77777777" w:rsidR="00A1088F" w:rsidRDefault="00A1088F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2B6CE8A1" w14:textId="39FF8C43" w:rsidR="00435A16" w:rsidRDefault="00435A16" w:rsidP="00435A1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435A16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Нова намена искоришћених предмета </w:t>
      </w:r>
    </w:p>
    <w:p w14:paraId="6C8C1909" w14:textId="2BC7B503" w:rsidR="000143F2" w:rsidRDefault="000143F2" w:rsidP="00435A1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4FEA1B" wp14:editId="7FEEEF41">
                <wp:simplePos x="0" y="0"/>
                <wp:positionH relativeFrom="column">
                  <wp:posOffset>7620</wp:posOffset>
                </wp:positionH>
                <wp:positionV relativeFrom="paragraph">
                  <wp:posOffset>62865</wp:posOffset>
                </wp:positionV>
                <wp:extent cx="6469380" cy="807720"/>
                <wp:effectExtent l="0" t="0" r="26670" b="11430"/>
                <wp:wrapSquare wrapText="bothSides"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9380" cy="8077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B9E668" w14:textId="773E517D" w:rsidR="000143F2" w:rsidRPr="00781D7C" w:rsidRDefault="000143F2" w:rsidP="000143F2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C090418" wp14:editId="64968CE2">
                                  <wp:extent cx="384175" cy="444500"/>
                                  <wp:effectExtent l="0" t="0" r="0" b="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video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84175" cy="444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Едукативни видео Нова намена коришћени</w:t>
                            </w:r>
                            <w:r w:rsidR="00C77BC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х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предмета – </w:t>
                            </w:r>
                            <w:r w:rsidRPr="000143F2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стр.</w:t>
                            </w:r>
                            <w:r w:rsidR="00C77BCA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0143F2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10 мултимедијалног PDF уџбеника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sr-Cyrl-RS" w:eastAsia="en-GB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4FEA1B" id="Rectangle 19" o:spid="_x0000_s1036" style="position:absolute;margin-left:.6pt;margin-top:4.95pt;width:509.4pt;height:63.6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" fillcolor="white [3201]" strokecolor="#70ad47 [3209]" strokeweight="1pt">
                <v:textbox>
                  <w:txbxContent>
                    <w:p w14:paraId="1FB9E668" w14:textId="773E517D" w:rsidR="000143F2" w:rsidRPr="00781D7C" w:rsidRDefault="000143F2" w:rsidP="000143F2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C090418" wp14:editId="64968CE2">
                            <wp:extent cx="384175" cy="444500"/>
                            <wp:effectExtent l="0" t="0" r="0" b="0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video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84175" cy="4445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Едукативни видео Нова намена коришћени</w:t>
                      </w:r>
                      <w:r w:rsidR="00C77BC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х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предмета – </w:t>
                      </w:r>
                      <w:r w:rsidRPr="000143F2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стр.</w:t>
                      </w:r>
                      <w:r w:rsidR="00C77BCA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0143F2"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10 мултимедијалног PDF уџбеника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sr-Cyrl-RS" w:eastAsia="en-GB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C2E95AC" w14:textId="77777777" w:rsidR="000143F2" w:rsidRDefault="00435A16" w:rsidP="00435A1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Водити разговор о томе да ли су некада од неке празне кутије, лименке, затварача за флаше направили неки нови предмет који им је служио за нешто друго.</w:t>
      </w:r>
    </w:p>
    <w:p w14:paraId="58BE0B61" w14:textId="35806DCF" w:rsidR="000143F2" w:rsidRDefault="000143F2" w:rsidP="000143F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224821" wp14:editId="76126719">
                <wp:simplePos x="0" y="0"/>
                <wp:positionH relativeFrom="column">
                  <wp:posOffset>38100</wp:posOffset>
                </wp:positionH>
                <wp:positionV relativeFrom="paragraph">
                  <wp:posOffset>81280</wp:posOffset>
                </wp:positionV>
                <wp:extent cx="6469380" cy="685800"/>
                <wp:effectExtent l="0" t="0" r="26670" b="19050"/>
                <wp:wrapSquare wrapText="bothSides"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938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509D2E" w14:textId="2CC9319B" w:rsidR="000143F2" w:rsidRDefault="000143F2" w:rsidP="000143F2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0643699F" wp14:editId="4E8B5C55">
                                  <wp:extent cx="234950" cy="406400"/>
                                  <wp:effectExtent l="0" t="0" r="0" b="0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4950" cy="406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Упутити ученике на слике у уџбенику на којима су приказани </w:t>
                            </w:r>
                            <w:r w:rsidR="00C77BCA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рециклирани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предмети (стр. 10). </w:t>
                            </w:r>
                          </w:p>
                          <w:p w14:paraId="105E8EBC" w14:textId="77777777" w:rsidR="000143F2" w:rsidRPr="00781D7C" w:rsidRDefault="000143F2" w:rsidP="000143F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224821" id="Rectangle 21" o:spid="_x0000_s1037" style="position:absolute;margin-left:3pt;margin-top:6.4pt;width:509.4pt;height:54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" fillcolor="white [3201]" strokecolor="#70ad47 [3209]" strokeweight="1pt">
                <v:textbox>
                  <w:txbxContent>
                    <w:p w14:paraId="25509D2E" w14:textId="2CC9319B" w:rsidR="000143F2" w:rsidRDefault="000143F2" w:rsidP="000143F2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0643699F" wp14:editId="4E8B5C55">
                            <wp:extent cx="234950" cy="406400"/>
                            <wp:effectExtent l="0" t="0" r="0" b="0"/>
                            <wp:docPr id="22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4950" cy="406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Упутити ученике на слике у уџбенику на којима су приказани </w:t>
                      </w:r>
                      <w:r w:rsidR="00C77BCA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рециклирани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предмети (стр. 10). </w:t>
                      </w:r>
                    </w:p>
                    <w:p w14:paraId="105E8EBC" w14:textId="77777777" w:rsidR="000143F2" w:rsidRPr="00781D7C" w:rsidRDefault="000143F2" w:rsidP="000143F2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055AEB2" w14:textId="0DC77F01" w:rsidR="000143F2" w:rsidRDefault="000143F2" w:rsidP="000143F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Тражити од ученика да наведу још неке примере, нешто што су сами направили.</w:t>
      </w:r>
    </w:p>
    <w:p w14:paraId="32F37CD2" w14:textId="146E2F48" w:rsidR="000143F2" w:rsidRDefault="000143F2" w:rsidP="000143F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2188AA3" wp14:editId="2A1CA571">
                <wp:simplePos x="0" y="0"/>
                <wp:positionH relativeFrom="column">
                  <wp:posOffset>45720</wp:posOffset>
                </wp:positionH>
                <wp:positionV relativeFrom="paragraph">
                  <wp:posOffset>85725</wp:posOffset>
                </wp:positionV>
                <wp:extent cx="6499860" cy="335280"/>
                <wp:effectExtent l="0" t="0" r="15240" b="26670"/>
                <wp:wrapSquare wrapText="bothSides"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9860" cy="335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072CF6" w14:textId="3D80D143" w:rsidR="000143F2" w:rsidRDefault="000143F2" w:rsidP="000143F2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51AAA5E5" wp14:editId="3BE00DCD">
                                  <wp:extent cx="255270" cy="231140"/>
                                  <wp:effectExtent l="0" t="0" r="0" b="0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" name="zadaci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5270" cy="2311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1088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задаци</w:t>
                            </w:r>
                            <w:r w:rsidR="00C77BCA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C77BCA">
                              <w:rPr>
                                <w:rFonts w:cs="Calibri"/>
                                <w:b/>
                                <w:bCs/>
                                <w:lang w:val="sr-Cyrl-RS"/>
                              </w:rPr>
                              <w:t>−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стр. 11 мултимедијалног PDF уџбеника</w:t>
                            </w:r>
                          </w:p>
                          <w:p w14:paraId="0E203763" w14:textId="77777777" w:rsidR="000143F2" w:rsidRPr="00781D7C" w:rsidRDefault="000143F2" w:rsidP="000143F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188AA3" id="Rectangle 23" o:spid="_x0000_s1038" style="position:absolute;margin-left:3.6pt;margin-top:6.75pt;width:511.8pt;height:26.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" fillcolor="white [3201]" strokecolor="#70ad47 [3209]" strokeweight="1pt">
                <v:textbox>
                  <w:txbxContent>
                    <w:p w14:paraId="74072CF6" w14:textId="3D80D143" w:rsidR="000143F2" w:rsidRDefault="000143F2" w:rsidP="000143F2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51AAA5E5" wp14:editId="3BE00DCD">
                            <wp:extent cx="255270" cy="231140"/>
                            <wp:effectExtent l="0" t="0" r="0" b="0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" name="zadaci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5270" cy="2311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1088F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Интерактивни задаци</w:t>
                      </w:r>
                      <w:r w:rsidR="00C77BCA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C77BCA">
                        <w:rPr>
                          <w:rFonts w:cs="Calibri"/>
                          <w:b/>
                          <w:bCs/>
                          <w:lang w:val="sr-Cyrl-RS"/>
                        </w:rPr>
                        <w:t>−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стр. 11 мултимедијалног PDF уџбеника</w:t>
                      </w:r>
                    </w:p>
                    <w:p w14:paraId="0E203763" w14:textId="77777777" w:rsidR="000143F2" w:rsidRPr="00781D7C" w:rsidRDefault="000143F2" w:rsidP="000143F2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994A749" w14:textId="22D09A7C" w:rsidR="00A1088F" w:rsidRDefault="00A1088F" w:rsidP="00A1088F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37C33DBF" w14:textId="77777777" w:rsidR="000143F2" w:rsidRPr="00A1088F" w:rsidRDefault="000143F2" w:rsidP="00A1088F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65BF8C82" w14:textId="0E1C8B40" w:rsidR="00435A16" w:rsidRPr="00435A16" w:rsidRDefault="00435A16" w:rsidP="00435A1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435A16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Запис на табли </w:t>
      </w:r>
    </w:p>
    <w:p w14:paraId="7816CF6B" w14:textId="599FC5A7" w:rsidR="00435A16" w:rsidRPr="00435A16" w:rsidRDefault="00435A16" w:rsidP="00435A1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Записати кључне појмов</w:t>
      </w:r>
      <w:r w:rsidR="00C77BCA">
        <w:rPr>
          <w:rFonts w:ascii="Times New Roman" w:hAnsi="Times New Roman"/>
          <w:bCs/>
          <w:sz w:val="24"/>
          <w:szCs w:val="24"/>
          <w:lang w:val="sr-Cyrl-RS" w:eastAsia="en-GB"/>
        </w:rPr>
        <w:t>е на табли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, а ученици у своје свеске. Након тога </w:t>
      </w:r>
      <w:r w:rsidR="000B2AD9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ученици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имају задатак да нацртају </w:t>
      </w:r>
      <w:r w:rsidR="00C77BCA">
        <w:rPr>
          <w:rFonts w:ascii="Times New Roman" w:hAnsi="Times New Roman"/>
          <w:bCs/>
          <w:sz w:val="24"/>
          <w:szCs w:val="24"/>
          <w:lang w:val="sr-Cyrl-RS" w:eastAsia="en-GB"/>
        </w:rPr>
        <w:t>како настаје неки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предмет (као у примеру са процесом производње столице).</w:t>
      </w:r>
    </w:p>
    <w:p w14:paraId="56FCC40D" w14:textId="39FA1E29" w:rsidR="00011BA0" w:rsidRDefault="00011BA0" w:rsidP="002C7784">
      <w:pPr>
        <w:pStyle w:val="tok-casa-txt-nastavnici"/>
        <w:tabs>
          <w:tab w:val="left" w:pos="1350"/>
        </w:tabs>
        <w:spacing w:before="0" w:beforeAutospacing="0" w:after="50" w:afterAutospacing="0"/>
        <w:rPr>
          <w:b/>
          <w:bCs/>
          <w:color w:val="FFFFFF"/>
          <w:shd w:val="clear" w:color="auto" w:fill="D60000"/>
          <w:lang w:val="sr-Cyrl-RS"/>
        </w:rPr>
      </w:pPr>
    </w:p>
    <w:p w14:paraId="4F9EB0BF" w14:textId="7F438F07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lastRenderedPageBreak/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325B73">
        <w:rPr>
          <w:rFonts w:ascii="Times New Roman" w:hAnsi="Times New Roman"/>
          <w:bCs/>
          <w:sz w:val="28"/>
          <w:szCs w:val="28"/>
          <w:lang w:val="sr-Cyrl-RS" w:eastAsia="en-GB"/>
        </w:rPr>
        <w:t>10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5B040E07" w14:textId="208D900D" w:rsidR="00435A16" w:rsidRPr="002A7A26" w:rsidRDefault="002A7A26" w:rsidP="00435A1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Самосталан рад ученика </w:t>
      </w:r>
    </w:p>
    <w:p w14:paraId="31446D9A" w14:textId="6CE59AF7" w:rsidR="000143F2" w:rsidRDefault="000143F2" w:rsidP="002A7A2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B19E28" wp14:editId="5B85D16E">
                <wp:simplePos x="0" y="0"/>
                <wp:positionH relativeFrom="column">
                  <wp:posOffset>53340</wp:posOffset>
                </wp:positionH>
                <wp:positionV relativeFrom="paragraph">
                  <wp:posOffset>63500</wp:posOffset>
                </wp:positionV>
                <wp:extent cx="6278880" cy="746760"/>
                <wp:effectExtent l="0" t="0" r="26670" b="15240"/>
                <wp:wrapSquare wrapText="bothSides"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8880" cy="746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5E6001" w14:textId="2D48B0E4" w:rsidR="000143F2" w:rsidRDefault="000143F2" w:rsidP="000143F2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39DEE4CB" wp14:editId="60F86648">
                                  <wp:extent cx="257175" cy="444500"/>
                                  <wp:effectExtent l="0" t="0" r="9525" b="0"/>
                                  <wp:docPr id="26" name="Picture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6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7175" cy="444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Ученици самостално раде задатке у уџбенику (стр. 11 ). Проверу </w:t>
                            </w:r>
                            <w:r w:rsidR="00C77BCA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обавити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усмено анализом одговора. </w:t>
                            </w:r>
                          </w:p>
                          <w:p w14:paraId="38BD9B73" w14:textId="77777777" w:rsidR="000143F2" w:rsidRPr="00781D7C" w:rsidRDefault="000143F2" w:rsidP="000143F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B19E28" id="Rectangle 25" o:spid="_x0000_s1039" style="position:absolute;margin-left:4.2pt;margin-top:5pt;width:494.4pt;height:58.8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" fillcolor="white [3201]" strokecolor="#70ad47 [3209]" strokeweight="1pt">
                <v:textbox>
                  <w:txbxContent>
                    <w:p w14:paraId="185E6001" w14:textId="2D48B0E4" w:rsidR="000143F2" w:rsidRDefault="000143F2" w:rsidP="000143F2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39DEE4CB" wp14:editId="60F86648">
                            <wp:extent cx="257175" cy="444500"/>
                            <wp:effectExtent l="0" t="0" r="9525" b="0"/>
                            <wp:docPr id="26" name="Picture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6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7175" cy="4445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Ученици самостално раде задатке у уџбенику (стр. 11 ). Проверу </w:t>
                      </w:r>
                      <w:r w:rsidR="00C77BCA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обавити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усмено анализом одговора. </w:t>
                      </w:r>
                    </w:p>
                    <w:p w14:paraId="38BD9B73" w14:textId="77777777" w:rsidR="000143F2" w:rsidRPr="00781D7C" w:rsidRDefault="000143F2" w:rsidP="000143F2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5349B7A" w14:textId="64FF9A28" w:rsidR="002A7A26" w:rsidRDefault="002A7A26" w:rsidP="002A7A2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2A7A26">
        <w:rPr>
          <w:rFonts w:ascii="Times New Roman" w:hAnsi="Times New Roman"/>
          <w:b/>
          <w:bCs/>
          <w:sz w:val="24"/>
          <w:szCs w:val="24"/>
          <w:lang w:val="sr-Cyrl-RS" w:eastAsia="en-GB"/>
        </w:rPr>
        <w:t>Заједничка игра „Производи људског рада</w:t>
      </w:r>
      <w:r w:rsidR="00C77BCA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” </w:t>
      </w:r>
      <w:r w:rsidR="00C77BCA">
        <w:rPr>
          <w:rFonts w:cs="Calibri"/>
          <w:b/>
          <w:bCs/>
          <w:lang w:val="sr-Cyrl-RS"/>
        </w:rPr>
        <w:t>−</w:t>
      </w:r>
      <w:r w:rsidRPr="002A7A26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групни рад </w:t>
      </w:r>
    </w:p>
    <w:p w14:paraId="2E514638" w14:textId="460252FF" w:rsidR="000143F2" w:rsidRPr="000143F2" w:rsidRDefault="000143F2" w:rsidP="000143F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1D7811" wp14:editId="78ED1DA4">
                <wp:simplePos x="0" y="0"/>
                <wp:positionH relativeFrom="column">
                  <wp:posOffset>45720</wp:posOffset>
                </wp:positionH>
                <wp:positionV relativeFrom="paragraph">
                  <wp:posOffset>76835</wp:posOffset>
                </wp:positionV>
                <wp:extent cx="6400800" cy="541020"/>
                <wp:effectExtent l="0" t="0" r="19050" b="11430"/>
                <wp:wrapSquare wrapText="bothSides"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541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183EA4" w14:textId="7BB00E7E" w:rsidR="000143F2" w:rsidRPr="00425ADC" w:rsidRDefault="000143F2" w:rsidP="000143F2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712B79D7" wp14:editId="65262BA6">
                                  <wp:extent cx="208915" cy="360680"/>
                                  <wp:effectExtent l="0" t="0" r="635" b="127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8915" cy="3606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Одиграти игру објашње</w:t>
                            </w:r>
                            <w:r w:rsidR="00C77BCA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ну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 уџбеник</w:t>
                            </w:r>
                            <w:r w:rsidR="00B21C6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 (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стр. 12)</w:t>
                            </w:r>
                            <w:r w:rsidR="00C77BCA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.</w:t>
                            </w:r>
                          </w:p>
                          <w:p w14:paraId="2EBA3890" w14:textId="77777777" w:rsidR="000143F2" w:rsidRPr="00781D7C" w:rsidRDefault="000143F2" w:rsidP="000143F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1D7811" id="Rectangle 27" o:spid="_x0000_s1040" style="position:absolute;margin-left:3.6pt;margin-top:6.05pt;width:7in;height:42.6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" fillcolor="white [3201]" strokecolor="#70ad47 [3209]" strokeweight="1pt">
                <v:textbox>
                  <w:txbxContent>
                    <w:p w14:paraId="03183EA4" w14:textId="7BB00E7E" w:rsidR="000143F2" w:rsidRPr="00425ADC" w:rsidRDefault="000143F2" w:rsidP="000143F2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712B79D7" wp14:editId="65262BA6">
                            <wp:extent cx="208915" cy="360680"/>
                            <wp:effectExtent l="0" t="0" r="635" b="1270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8915" cy="3606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Одиграти игру објашње</w:t>
                      </w:r>
                      <w:r w:rsidR="00C77BCA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ну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 уџбеник</w:t>
                      </w:r>
                      <w:r w:rsidR="00B21C6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 (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стр. 12)</w:t>
                      </w:r>
                      <w:r w:rsidR="00C77BCA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.</w:t>
                      </w:r>
                    </w:p>
                    <w:p w14:paraId="2EBA3890" w14:textId="77777777" w:rsidR="000143F2" w:rsidRPr="00781D7C" w:rsidRDefault="000143F2" w:rsidP="000143F2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BB54BB3" w14:textId="6F3B60E4" w:rsidR="002C7784" w:rsidRPr="002A7A26" w:rsidRDefault="002C7784" w:rsidP="002A7A26">
      <w:pPr>
        <w:pStyle w:val="ListParagraph"/>
        <w:numPr>
          <w:ilvl w:val="0"/>
          <w:numId w:val="3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2A7A26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2A7A26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A7A26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72FED106" w14:textId="77777777" w:rsidR="00B21C65" w:rsidRDefault="00B21C65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</w:p>
    <w:p w14:paraId="5400FC32" w14:textId="6C72964D" w:rsidR="00554FA8" w:rsidRDefault="002A7A26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>У</w:t>
      </w:r>
      <w:r w:rsidR="00A1088F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радити задатке у уџбенику </w:t>
      </w:r>
      <w:r w:rsidR="00B21C65">
        <w:rPr>
          <w:rFonts w:ascii="Times New Roman" w:hAnsi="Times New Roman"/>
          <w:bCs/>
          <w:color w:val="000000"/>
          <w:sz w:val="24"/>
          <w:szCs w:val="24"/>
          <w:lang w:val="sr-Cyrl-RS"/>
        </w:rPr>
        <w:t>(</w:t>
      </w:r>
      <w:r w:rsidR="00A1088F">
        <w:rPr>
          <w:rFonts w:ascii="Times New Roman" w:hAnsi="Times New Roman"/>
          <w:bCs/>
          <w:color w:val="000000"/>
          <w:sz w:val="24"/>
          <w:szCs w:val="24"/>
          <w:lang w:val="sr-Cyrl-RS"/>
        </w:rPr>
        <w:t>стр.</w:t>
      </w:r>
      <w:r w:rsidR="00C77BCA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="00A1088F">
        <w:rPr>
          <w:rFonts w:ascii="Times New Roman" w:hAnsi="Times New Roman"/>
          <w:bCs/>
          <w:color w:val="000000"/>
          <w:sz w:val="24"/>
          <w:szCs w:val="24"/>
          <w:lang w:val="sr-Cyrl-RS"/>
        </w:rPr>
        <w:t>12)</w:t>
      </w:r>
      <w:r w:rsidR="00C77BCA">
        <w:rPr>
          <w:rFonts w:ascii="Times New Roman" w:hAnsi="Times New Roman"/>
          <w:bCs/>
          <w:color w:val="000000"/>
          <w:sz w:val="24"/>
          <w:szCs w:val="24"/>
          <w:lang w:val="sr-Cyrl-RS"/>
        </w:rPr>
        <w:t>.</w:t>
      </w:r>
    </w:p>
    <w:p w14:paraId="4D4C1F1E" w14:textId="3CC9D22A" w:rsidR="00A1088F" w:rsidRPr="00B21C65" w:rsidRDefault="00A1088F" w:rsidP="00B21C65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B21C65">
        <w:rPr>
          <w:rFonts w:ascii="Times New Roman" w:hAnsi="Times New Roman"/>
          <w:b/>
          <w:color w:val="000000"/>
          <w:sz w:val="24"/>
          <w:szCs w:val="24"/>
          <w:lang w:val="sr-Cyrl-RS"/>
        </w:rPr>
        <w:t>Интерактивни задаци</w:t>
      </w:r>
      <w:r w:rsidR="00B21C65">
        <w:rPr>
          <w:rFonts w:ascii="Times New Roman" w:hAnsi="Times New Roman"/>
          <w:b/>
          <w:color w:val="000000"/>
          <w:sz w:val="24"/>
          <w:szCs w:val="24"/>
          <w:lang w:val="sr-Cyrl-RS"/>
        </w:rPr>
        <w:t xml:space="preserve"> </w:t>
      </w:r>
      <w:r w:rsidR="00C77BCA">
        <w:rPr>
          <w:rFonts w:cs="Calibri"/>
          <w:b/>
          <w:bCs/>
          <w:lang w:val="sr-Cyrl-RS"/>
        </w:rPr>
        <w:t>−</w:t>
      </w:r>
      <w:r w:rsidRPr="00B21C65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стр. 12 мултимедијалног </w:t>
      </w:r>
      <w:r w:rsidR="00CA2D60" w:rsidRPr="00B21C65">
        <w:rPr>
          <w:rFonts w:ascii="Times New Roman" w:hAnsi="Times New Roman"/>
          <w:bCs/>
          <w:color w:val="000000"/>
          <w:sz w:val="24"/>
          <w:szCs w:val="24"/>
          <w:lang w:val="sr-Cyrl-RS"/>
        </w:rPr>
        <w:t>PDF</w:t>
      </w:r>
      <w:r w:rsidRPr="00B21C65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уџбеника</w:t>
      </w:r>
    </w:p>
    <w:p w14:paraId="583BA77C" w14:textId="3BD1DEB3" w:rsidR="00B21C65" w:rsidRDefault="00B21C65" w:rsidP="00B21C65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Едукативни видео Избор материјала – </w:t>
      </w:r>
      <w:r w:rsidRPr="00B21C65">
        <w:rPr>
          <w:rFonts w:ascii="Times New Roman" w:hAnsi="Times New Roman"/>
          <w:color w:val="000000"/>
          <w:sz w:val="24"/>
          <w:szCs w:val="24"/>
          <w:lang w:val="sr-Cyrl-RS"/>
        </w:rPr>
        <w:t>стр. 11 мултимедијалног</w:t>
      </w:r>
      <w:r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 xml:space="preserve"> </w:t>
      </w:r>
      <w:r w:rsidRPr="00B21C65">
        <w:rPr>
          <w:rFonts w:ascii="Times New Roman" w:hAnsi="Times New Roman"/>
          <w:bCs/>
          <w:color w:val="000000"/>
          <w:sz w:val="24"/>
          <w:szCs w:val="24"/>
          <w:lang w:val="sr-Cyrl-RS"/>
        </w:rPr>
        <w:t>PDF уџбеник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>а</w:t>
      </w:r>
    </w:p>
    <w:p w14:paraId="01B9DE09" w14:textId="77777777" w:rsidR="00B21C65" w:rsidRDefault="00B21C65" w:rsidP="00B21C65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</w:p>
    <w:p w14:paraId="52108043" w14:textId="478078FA" w:rsidR="002C7784" w:rsidRPr="000707A5" w:rsidRDefault="00EF57D0" w:rsidP="00B21C65">
      <w:pPr>
        <w:spacing w:after="14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BD585D" wp14:editId="0784A7C0">
                <wp:simplePos x="0" y="0"/>
                <wp:positionH relativeFrom="column">
                  <wp:posOffset>76200</wp:posOffset>
                </wp:positionH>
                <wp:positionV relativeFrom="paragraph">
                  <wp:posOffset>186690</wp:posOffset>
                </wp:positionV>
                <wp:extent cx="5286375" cy="685800"/>
                <wp:effectExtent l="0" t="0" r="28575" b="19050"/>
                <wp:wrapSquare wrapText="bothSides"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6375" cy="6858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8FF6AA" w14:textId="29C60428" w:rsidR="002A7A26" w:rsidRDefault="002A7A26" w:rsidP="002A7A26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Производи људског рада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BD585D" id="Rectangle 4" o:spid="_x0000_s1041" style="position:absolute;margin-left:6pt;margin-top:14.7pt;width:416.25pt;height:5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" fillcolor="#e7e6e6 [3214]" strokecolor="#70ad47 [3209]" strokeweight="1pt">
                <v:textbox>
                  <w:txbxContent>
                    <w:p w14:paraId="798FF6AA" w14:textId="29C60428" w:rsidR="002A7A26" w:rsidRDefault="002A7A26" w:rsidP="002A7A26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Производи људског рада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2C7784"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50B6DD95" w14:textId="26C3FAFD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0115179A" w14:textId="213720A0" w:rsidR="002A7A26" w:rsidRDefault="002A7A26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5AEB5E03" w14:textId="12826DCD" w:rsidR="002A7A26" w:rsidRDefault="002A7A26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53756A19" w14:textId="77777777" w:rsidR="002A7A26" w:rsidRDefault="002A7A26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</w:p>
    <w:p w14:paraId="6ABBCC8D" w14:textId="2CB9155D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717E630" w14:textId="7AE69873" w:rsidR="009B702B" w:rsidRPr="00781D7C" w:rsidRDefault="009B702B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  <w:bookmarkStart w:id="0" w:name="_GoBack"/>
      <w:bookmarkEnd w:id="0"/>
    </w:p>
    <w:p w14:paraId="66EB58D6" w14:textId="6DBBF02B" w:rsidR="009B702B" w:rsidRPr="00781D7C" w:rsidRDefault="009B702B" w:rsidP="00EC2F8D">
      <w:pPr>
        <w:autoSpaceDE w:val="0"/>
        <w:autoSpaceDN w:val="0"/>
        <w:adjustRightInd w:val="0"/>
        <w:spacing w:after="113"/>
        <w:textAlignment w:val="center"/>
        <w:rPr>
          <w:lang w:val="ru-RU"/>
        </w:rPr>
      </w:pPr>
    </w:p>
    <w:p w14:paraId="488287CD" w14:textId="259062BC" w:rsidR="00E1616D" w:rsidRDefault="009B702B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  <w:r w:rsidRPr="009B702B">
        <w:rPr>
          <w:b/>
          <w:lang w:val="sr-Cyrl-RS"/>
        </w:rPr>
        <w:lastRenderedPageBreak/>
        <w:t xml:space="preserve">ДОДАТНИ МАТЕРИЈАЛИ </w:t>
      </w:r>
      <w:r w:rsidR="002A7A26">
        <w:rPr>
          <w:b/>
          <w:lang w:val="sr-Cyrl-RS"/>
        </w:rPr>
        <w:t xml:space="preserve">– прилог 1 </w:t>
      </w:r>
      <w:r w:rsidR="00C77BCA">
        <w:rPr>
          <w:b/>
          <w:lang w:val="sr-Cyrl-RS"/>
        </w:rPr>
        <w:t xml:space="preserve"> </w:t>
      </w:r>
      <w:r w:rsidR="00C77BCA">
        <w:rPr>
          <w:rFonts w:cs="Calibri"/>
          <w:b/>
          <w:bCs/>
          <w:lang w:val="sr-Cyrl-RS"/>
        </w:rPr>
        <w:t>−</w:t>
      </w:r>
      <w:r w:rsidR="00E7622C">
        <w:rPr>
          <w:b/>
          <w:lang w:val="sr-Cyrl-RS"/>
        </w:rPr>
        <w:t xml:space="preserve"> </w:t>
      </w:r>
      <w:r w:rsidR="002A7A26">
        <w:rPr>
          <w:b/>
          <w:lang w:val="sr-Cyrl-RS"/>
        </w:rPr>
        <w:t>осмосмерка</w:t>
      </w:r>
    </w:p>
    <w:p w14:paraId="54DE6E45" w14:textId="74393C2F" w:rsidR="00E7622C" w:rsidRDefault="00E7622C" w:rsidP="00EC2F8D">
      <w:pPr>
        <w:autoSpaceDE w:val="0"/>
        <w:autoSpaceDN w:val="0"/>
        <w:adjustRightInd w:val="0"/>
        <w:spacing w:after="113"/>
        <w:textAlignment w:val="center"/>
        <w:rPr>
          <w:b/>
          <w:lang w:val="sr-Cyrl-RS"/>
        </w:rPr>
      </w:pPr>
    </w:p>
    <w:p w14:paraId="52C6BF39" w14:textId="67BE0B96" w:rsidR="00E7622C" w:rsidRPr="00E7622C" w:rsidRDefault="00E7622C" w:rsidP="00EC2F8D">
      <w:p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  <w:r w:rsidRPr="00E7622C">
        <w:rPr>
          <w:lang w:val="sr-Cyrl-RS"/>
        </w:rPr>
        <w:t xml:space="preserve">Пронађи </w:t>
      </w:r>
      <w:r w:rsidR="00C77BCA" w:rsidRPr="00E7622C">
        <w:rPr>
          <w:lang w:val="sr-Cyrl-RS"/>
        </w:rPr>
        <w:t>речи у осмосмерци</w:t>
      </w:r>
      <w:r w:rsidR="00C77BCA" w:rsidRPr="00E7622C" w:rsidDel="00C77BCA">
        <w:rPr>
          <w:lang w:val="sr-Cyrl-RS"/>
        </w:rPr>
        <w:t xml:space="preserve"> </w:t>
      </w:r>
      <w:r w:rsidR="00C77BCA">
        <w:rPr>
          <w:lang w:val="sr-Cyrl-RS"/>
        </w:rPr>
        <w:t xml:space="preserve">наведене. </w:t>
      </w:r>
      <w:r w:rsidRPr="00E7622C">
        <w:rPr>
          <w:lang w:val="sr-Cyrl-RS"/>
        </w:rPr>
        <w:t xml:space="preserve"> </w:t>
      </w:r>
      <w:r w:rsidR="00C77BCA">
        <w:rPr>
          <w:lang w:val="sr-Cyrl-RS"/>
        </w:rPr>
        <w:t>О</w:t>
      </w:r>
      <w:r w:rsidRPr="00E7622C">
        <w:rPr>
          <w:lang w:val="sr-Cyrl-RS"/>
        </w:rPr>
        <w:t xml:space="preserve">д слова која  </w:t>
      </w:r>
      <w:r w:rsidR="00C77BCA">
        <w:rPr>
          <w:lang w:val="sr-Cyrl-RS"/>
        </w:rPr>
        <w:t>пре</w:t>
      </w:r>
      <w:r w:rsidRPr="00E7622C">
        <w:rPr>
          <w:lang w:val="sr-Cyrl-RS"/>
        </w:rPr>
        <w:t>остану добићеш реч!</w:t>
      </w:r>
    </w:p>
    <w:p w14:paraId="79CD7F45" w14:textId="3A454448" w:rsidR="00E7622C" w:rsidRDefault="00E7622C" w:rsidP="00EC2F8D">
      <w:p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  <w:r w:rsidRPr="00E7622C">
        <w:rPr>
          <w:lang w:val="sr-Cyrl-RS"/>
        </w:rPr>
        <w:t>папир, кожа, стакло, пластика, свила, песак, крзно, камен, дрво</w:t>
      </w:r>
    </w:p>
    <w:p w14:paraId="0E595500" w14:textId="141EA87C" w:rsidR="00E7622C" w:rsidRDefault="00E7622C" w:rsidP="00EC2F8D">
      <w:pPr>
        <w:autoSpaceDE w:val="0"/>
        <w:autoSpaceDN w:val="0"/>
        <w:adjustRightInd w:val="0"/>
        <w:spacing w:after="113"/>
        <w:textAlignment w:val="center"/>
        <w:rPr>
          <w:lang w:val="sr-Cyrl-RS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01"/>
        <w:gridCol w:w="601"/>
        <w:gridCol w:w="602"/>
        <w:gridCol w:w="602"/>
        <w:gridCol w:w="602"/>
        <w:gridCol w:w="602"/>
      </w:tblGrid>
      <w:tr w:rsidR="00E7622C" w14:paraId="2D5F10BA" w14:textId="77777777" w:rsidTr="00E7622C">
        <w:trPr>
          <w:trHeight w:val="440"/>
        </w:trPr>
        <w:tc>
          <w:tcPr>
            <w:tcW w:w="601" w:type="dxa"/>
          </w:tcPr>
          <w:p w14:paraId="61F94E3E" w14:textId="74B11759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Д</w:t>
            </w:r>
          </w:p>
        </w:tc>
        <w:tc>
          <w:tcPr>
            <w:tcW w:w="601" w:type="dxa"/>
          </w:tcPr>
          <w:p w14:paraId="343B8ED2" w14:textId="0E982737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602" w:type="dxa"/>
          </w:tcPr>
          <w:p w14:paraId="6BE2D026" w14:textId="7E252D3D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602" w:type="dxa"/>
          </w:tcPr>
          <w:p w14:paraId="7758350B" w14:textId="73456934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П</w:t>
            </w:r>
          </w:p>
        </w:tc>
        <w:tc>
          <w:tcPr>
            <w:tcW w:w="602" w:type="dxa"/>
          </w:tcPr>
          <w:p w14:paraId="0DF7CEED" w14:textId="48E1ED65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602" w:type="dxa"/>
          </w:tcPr>
          <w:p w14:paraId="76CA0B2C" w14:textId="1E5D1F20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П</w:t>
            </w:r>
          </w:p>
        </w:tc>
      </w:tr>
      <w:tr w:rsidR="00E7622C" w14:paraId="20C9A9FA" w14:textId="77777777" w:rsidTr="00E7622C">
        <w:trPr>
          <w:trHeight w:val="440"/>
        </w:trPr>
        <w:tc>
          <w:tcPr>
            <w:tcW w:w="601" w:type="dxa"/>
          </w:tcPr>
          <w:p w14:paraId="331170D5" w14:textId="117F31BA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601" w:type="dxa"/>
          </w:tcPr>
          <w:p w14:paraId="3F227D3C" w14:textId="57A35CD3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602" w:type="dxa"/>
          </w:tcPr>
          <w:p w14:paraId="292B492E" w14:textId="312CE398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602" w:type="dxa"/>
          </w:tcPr>
          <w:p w14:paraId="7CA33024" w14:textId="22240900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602" w:type="dxa"/>
          </w:tcPr>
          <w:p w14:paraId="1B7ACB64" w14:textId="5B7A031D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602" w:type="dxa"/>
          </w:tcPr>
          <w:p w14:paraId="50D98DF9" w14:textId="72D65FA0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Л</w:t>
            </w:r>
          </w:p>
        </w:tc>
      </w:tr>
      <w:tr w:rsidR="00E7622C" w14:paraId="3FF72C60" w14:textId="77777777" w:rsidTr="00E7622C">
        <w:trPr>
          <w:trHeight w:val="440"/>
        </w:trPr>
        <w:tc>
          <w:tcPr>
            <w:tcW w:w="601" w:type="dxa"/>
          </w:tcPr>
          <w:p w14:paraId="738AA060" w14:textId="251F7324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601" w:type="dxa"/>
          </w:tcPr>
          <w:p w14:paraId="28378ACC" w14:textId="4290E2DA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602" w:type="dxa"/>
          </w:tcPr>
          <w:p w14:paraId="75D47AC4" w14:textId="4B5B9691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602" w:type="dxa"/>
          </w:tcPr>
          <w:p w14:paraId="7376960E" w14:textId="13AC1C8F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602" w:type="dxa"/>
          </w:tcPr>
          <w:p w14:paraId="276783CF" w14:textId="4CD0524B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602" w:type="dxa"/>
          </w:tcPr>
          <w:p w14:paraId="49386541" w14:textId="6EF1F7DC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А</w:t>
            </w:r>
          </w:p>
        </w:tc>
      </w:tr>
      <w:tr w:rsidR="00E7622C" w14:paraId="201F9B4D" w14:textId="77777777" w:rsidTr="00E7622C">
        <w:trPr>
          <w:trHeight w:val="440"/>
        </w:trPr>
        <w:tc>
          <w:tcPr>
            <w:tcW w:w="601" w:type="dxa"/>
          </w:tcPr>
          <w:p w14:paraId="086E4036" w14:textId="53BEB359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601" w:type="dxa"/>
          </w:tcPr>
          <w:p w14:paraId="08A20939" w14:textId="55F3440F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602" w:type="dxa"/>
          </w:tcPr>
          <w:p w14:paraId="4B488CA0" w14:textId="7086CE69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602" w:type="dxa"/>
          </w:tcPr>
          <w:p w14:paraId="3947A374" w14:textId="7EA97F9C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602" w:type="dxa"/>
          </w:tcPr>
          <w:p w14:paraId="0C565E01" w14:textId="47919269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Т</w:t>
            </w:r>
          </w:p>
        </w:tc>
        <w:tc>
          <w:tcPr>
            <w:tcW w:w="602" w:type="dxa"/>
          </w:tcPr>
          <w:p w14:paraId="6860FD11" w14:textId="36AAA109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С</w:t>
            </w:r>
          </w:p>
        </w:tc>
      </w:tr>
      <w:tr w:rsidR="00E7622C" w14:paraId="7B1A57DE" w14:textId="77777777" w:rsidTr="00E7622C">
        <w:trPr>
          <w:trHeight w:val="457"/>
        </w:trPr>
        <w:tc>
          <w:tcPr>
            <w:tcW w:w="601" w:type="dxa"/>
          </w:tcPr>
          <w:p w14:paraId="77958D92" w14:textId="4AF09668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601" w:type="dxa"/>
          </w:tcPr>
          <w:p w14:paraId="3F650782" w14:textId="0AC70035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602" w:type="dxa"/>
          </w:tcPr>
          <w:p w14:paraId="21DDEE9B" w14:textId="0F5F9E5D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602" w:type="dxa"/>
          </w:tcPr>
          <w:p w14:paraId="5A1764C2" w14:textId="624B1699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602" w:type="dxa"/>
          </w:tcPr>
          <w:p w14:paraId="4E814602" w14:textId="75AEC9FD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602" w:type="dxa"/>
          </w:tcPr>
          <w:p w14:paraId="5067AB45" w14:textId="4D87EA04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Т</w:t>
            </w:r>
          </w:p>
        </w:tc>
      </w:tr>
      <w:tr w:rsidR="00E7622C" w14:paraId="4D30C537" w14:textId="77777777" w:rsidTr="00E7622C">
        <w:trPr>
          <w:trHeight w:val="423"/>
        </w:trPr>
        <w:tc>
          <w:tcPr>
            <w:tcW w:w="601" w:type="dxa"/>
          </w:tcPr>
          <w:p w14:paraId="3CA9D8E2" w14:textId="72298613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З</w:t>
            </w:r>
          </w:p>
        </w:tc>
        <w:tc>
          <w:tcPr>
            <w:tcW w:w="601" w:type="dxa"/>
          </w:tcPr>
          <w:p w14:paraId="5AF22C0B" w14:textId="3E0972F3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В</w:t>
            </w:r>
          </w:p>
        </w:tc>
        <w:tc>
          <w:tcPr>
            <w:tcW w:w="602" w:type="dxa"/>
          </w:tcPr>
          <w:p w14:paraId="179088F3" w14:textId="0B8BAB6C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Ж</w:t>
            </w:r>
          </w:p>
        </w:tc>
        <w:tc>
          <w:tcPr>
            <w:tcW w:w="602" w:type="dxa"/>
          </w:tcPr>
          <w:p w14:paraId="1EE29BC9" w14:textId="083C0B3B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Ј</w:t>
            </w:r>
          </w:p>
        </w:tc>
        <w:tc>
          <w:tcPr>
            <w:tcW w:w="602" w:type="dxa"/>
          </w:tcPr>
          <w:p w14:paraId="767F28C3" w14:textId="0287845E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602" w:type="dxa"/>
          </w:tcPr>
          <w:p w14:paraId="074BAA45" w14:textId="23EDCAE3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И</w:t>
            </w:r>
          </w:p>
        </w:tc>
      </w:tr>
      <w:tr w:rsidR="00E7622C" w14:paraId="5FCE5081" w14:textId="77777777" w:rsidTr="00E7622C">
        <w:trPr>
          <w:trHeight w:val="423"/>
        </w:trPr>
        <w:tc>
          <w:tcPr>
            <w:tcW w:w="601" w:type="dxa"/>
          </w:tcPr>
          <w:p w14:paraId="29E7F64A" w14:textId="748D3DE8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Р</w:t>
            </w:r>
          </w:p>
        </w:tc>
        <w:tc>
          <w:tcPr>
            <w:tcW w:w="601" w:type="dxa"/>
          </w:tcPr>
          <w:p w14:paraId="42E02E81" w14:textId="698CDD26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602" w:type="dxa"/>
          </w:tcPr>
          <w:p w14:paraId="2D64D87E" w14:textId="5C0CDBFC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602" w:type="dxa"/>
          </w:tcPr>
          <w:p w14:paraId="10D21425" w14:textId="746042F0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Л</w:t>
            </w:r>
          </w:p>
        </w:tc>
        <w:tc>
          <w:tcPr>
            <w:tcW w:w="602" w:type="dxa"/>
          </w:tcPr>
          <w:p w14:paraId="665B9606" w14:textId="2BF4DCB6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602" w:type="dxa"/>
          </w:tcPr>
          <w:p w14:paraId="62974210" w14:textId="6BC3FEC4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К</w:t>
            </w:r>
          </w:p>
        </w:tc>
      </w:tr>
      <w:tr w:rsidR="00E7622C" w14:paraId="68E1F5BD" w14:textId="77777777" w:rsidTr="00E7622C">
        <w:trPr>
          <w:trHeight w:val="423"/>
        </w:trPr>
        <w:tc>
          <w:tcPr>
            <w:tcW w:w="601" w:type="dxa"/>
          </w:tcPr>
          <w:p w14:paraId="5D1EC6DA" w14:textId="59119E70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601" w:type="dxa"/>
          </w:tcPr>
          <w:p w14:paraId="00BF8E2A" w14:textId="13F804A2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А</w:t>
            </w:r>
          </w:p>
        </w:tc>
        <w:tc>
          <w:tcPr>
            <w:tcW w:w="602" w:type="dxa"/>
          </w:tcPr>
          <w:p w14:paraId="4FBD8320" w14:textId="2CD67B71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М</w:t>
            </w:r>
          </w:p>
        </w:tc>
        <w:tc>
          <w:tcPr>
            <w:tcW w:w="602" w:type="dxa"/>
          </w:tcPr>
          <w:p w14:paraId="345C405D" w14:textId="3B4A678E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602" w:type="dxa"/>
          </w:tcPr>
          <w:p w14:paraId="521DF7A4" w14:textId="307393B2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Н</w:t>
            </w:r>
          </w:p>
        </w:tc>
        <w:tc>
          <w:tcPr>
            <w:tcW w:w="602" w:type="dxa"/>
          </w:tcPr>
          <w:p w14:paraId="62B22FD5" w14:textId="5CF5D6B9" w:rsidR="00E7622C" w:rsidRPr="00E7622C" w:rsidRDefault="00E7622C" w:rsidP="00E7622C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b/>
                <w:sz w:val="24"/>
                <w:szCs w:val="24"/>
                <w:lang w:val="sr-Cyrl-RS"/>
              </w:rPr>
            </w:pPr>
            <w:r w:rsidRPr="00E7622C">
              <w:rPr>
                <w:b/>
                <w:sz w:val="24"/>
                <w:szCs w:val="24"/>
                <w:lang w:val="sr-Cyrl-RS"/>
              </w:rPr>
              <w:t>А</w:t>
            </w:r>
          </w:p>
        </w:tc>
      </w:tr>
    </w:tbl>
    <w:p w14:paraId="59E7697D" w14:textId="5D1299F3" w:rsidR="00F11208" w:rsidRDefault="00E7622C" w:rsidP="00B21C65">
      <w:pPr>
        <w:tabs>
          <w:tab w:val="left" w:pos="1665"/>
        </w:tabs>
        <w:autoSpaceDE w:val="0"/>
        <w:autoSpaceDN w:val="0"/>
        <w:adjustRightInd w:val="0"/>
        <w:spacing w:after="113"/>
        <w:textAlignment w:val="center"/>
        <w:rPr>
          <w:b/>
          <w:color w:val="FF0000"/>
          <w:lang w:val="sr-Cyrl-RS"/>
        </w:rPr>
      </w:pPr>
      <w:r>
        <w:rPr>
          <w:lang w:val="sr-Cyrl-RS"/>
        </w:rPr>
        <w:tab/>
        <w:t xml:space="preserve">Добијена реч је: ____________________ </w:t>
      </w:r>
      <w:r>
        <w:rPr>
          <w:lang w:val="sr-Cyrl-RS"/>
        </w:rPr>
        <w:br w:type="textWrapping" w:clear="all"/>
      </w:r>
    </w:p>
    <w:sectPr w:rsidR="00F11208" w:rsidSect="002C7784">
      <w:footerReference w:type="default" r:id="rId1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895A4" w14:textId="77777777" w:rsidR="007A4EAC" w:rsidRDefault="007A4EAC" w:rsidP="002C7784">
      <w:r>
        <w:separator/>
      </w:r>
    </w:p>
  </w:endnote>
  <w:endnote w:type="continuationSeparator" w:id="0">
    <w:p w14:paraId="7BBD728D" w14:textId="77777777" w:rsidR="007A4EAC" w:rsidRDefault="007A4EAC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F53C2" w14:textId="77777777" w:rsidR="007A4EAC" w:rsidRDefault="007A4EAC" w:rsidP="002C7784">
      <w:r>
        <w:separator/>
      </w:r>
    </w:p>
  </w:footnote>
  <w:footnote w:type="continuationSeparator" w:id="0">
    <w:p w14:paraId="14A526C3" w14:textId="77777777" w:rsidR="007A4EAC" w:rsidRDefault="007A4EAC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A68B6"/>
    <w:multiLevelType w:val="hybridMultilevel"/>
    <w:tmpl w:val="F8A20D6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8783A"/>
    <w:multiLevelType w:val="hybridMultilevel"/>
    <w:tmpl w:val="134EDD00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43F2"/>
    <w:rsid w:val="00046F23"/>
    <w:rsid w:val="00070D84"/>
    <w:rsid w:val="000B2AD9"/>
    <w:rsid w:val="00120E79"/>
    <w:rsid w:val="00172349"/>
    <w:rsid w:val="001B196B"/>
    <w:rsid w:val="001F352A"/>
    <w:rsid w:val="0023719F"/>
    <w:rsid w:val="002945CE"/>
    <w:rsid w:val="002A7A26"/>
    <w:rsid w:val="002B4FDA"/>
    <w:rsid w:val="002C7784"/>
    <w:rsid w:val="00311D58"/>
    <w:rsid w:val="00325B73"/>
    <w:rsid w:val="003D68CD"/>
    <w:rsid w:val="003F377A"/>
    <w:rsid w:val="00431F1A"/>
    <w:rsid w:val="00435A16"/>
    <w:rsid w:val="0048422C"/>
    <w:rsid w:val="004C5527"/>
    <w:rsid w:val="004F08EE"/>
    <w:rsid w:val="004F2B62"/>
    <w:rsid w:val="00504FCF"/>
    <w:rsid w:val="005535AA"/>
    <w:rsid w:val="00554FA8"/>
    <w:rsid w:val="0057092F"/>
    <w:rsid w:val="00576922"/>
    <w:rsid w:val="00580805"/>
    <w:rsid w:val="005830F7"/>
    <w:rsid w:val="005861A1"/>
    <w:rsid w:val="005D2505"/>
    <w:rsid w:val="005D2F20"/>
    <w:rsid w:val="006012E3"/>
    <w:rsid w:val="00601E9E"/>
    <w:rsid w:val="00652603"/>
    <w:rsid w:val="006B7005"/>
    <w:rsid w:val="006F18B3"/>
    <w:rsid w:val="00781D7C"/>
    <w:rsid w:val="007A4EAC"/>
    <w:rsid w:val="007D6540"/>
    <w:rsid w:val="00833710"/>
    <w:rsid w:val="008424FC"/>
    <w:rsid w:val="00862370"/>
    <w:rsid w:val="008977D2"/>
    <w:rsid w:val="008B246C"/>
    <w:rsid w:val="008B252D"/>
    <w:rsid w:val="008C01F3"/>
    <w:rsid w:val="008C649D"/>
    <w:rsid w:val="009B702B"/>
    <w:rsid w:val="009E4BD9"/>
    <w:rsid w:val="00A1088F"/>
    <w:rsid w:val="00A15D1F"/>
    <w:rsid w:val="00A20ED5"/>
    <w:rsid w:val="00A36DC4"/>
    <w:rsid w:val="00A52C01"/>
    <w:rsid w:val="00A66D71"/>
    <w:rsid w:val="00AB1C9C"/>
    <w:rsid w:val="00AB5D43"/>
    <w:rsid w:val="00AB7C83"/>
    <w:rsid w:val="00AE27DC"/>
    <w:rsid w:val="00B21C65"/>
    <w:rsid w:val="00BA6C55"/>
    <w:rsid w:val="00BC2D4D"/>
    <w:rsid w:val="00BE4673"/>
    <w:rsid w:val="00BF242A"/>
    <w:rsid w:val="00C32CEF"/>
    <w:rsid w:val="00C77BCA"/>
    <w:rsid w:val="00C93925"/>
    <w:rsid w:val="00CA2D60"/>
    <w:rsid w:val="00CB353D"/>
    <w:rsid w:val="00CC5A35"/>
    <w:rsid w:val="00CC79C9"/>
    <w:rsid w:val="00CF6EDE"/>
    <w:rsid w:val="00D97163"/>
    <w:rsid w:val="00DC0782"/>
    <w:rsid w:val="00DD7A83"/>
    <w:rsid w:val="00E1616D"/>
    <w:rsid w:val="00E354F8"/>
    <w:rsid w:val="00E52DBC"/>
    <w:rsid w:val="00E573B3"/>
    <w:rsid w:val="00E7622C"/>
    <w:rsid w:val="00EC2F8D"/>
    <w:rsid w:val="00EF57D0"/>
    <w:rsid w:val="00F039C9"/>
    <w:rsid w:val="00F11208"/>
    <w:rsid w:val="00F211E4"/>
    <w:rsid w:val="00F277A0"/>
    <w:rsid w:val="00F63304"/>
    <w:rsid w:val="00F8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A52C01"/>
    <w:pPr>
      <w:ind w:left="720"/>
      <w:contextualSpacing/>
    </w:pPr>
  </w:style>
  <w:style w:type="table" w:styleId="TableGrid">
    <w:name w:val="Table Grid"/>
    <w:basedOn w:val="TableNormal"/>
    <w:uiPriority w:val="39"/>
    <w:rsid w:val="00E76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7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14FCF-B95D-460D-9ACD-D4F300CF6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2019-11-29T09:32:00Z</dcterms:created>
  <dcterms:modified xsi:type="dcterms:W3CDTF">2019-11-29T09:32:00Z</dcterms:modified>
</cp:coreProperties>
</file>